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520" w:rsidRPr="00B5477E" w:rsidRDefault="003D0A4A" w:rsidP="003D0A4A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sz w:val="28"/>
          <w:szCs w:val="24"/>
          <w:lang w:eastAsia="pl-PL"/>
        </w:rPr>
      </w:pPr>
      <w:r w:rsidRPr="00B5477E">
        <w:rPr>
          <w:rFonts w:ascii="Bookman Old Style" w:eastAsia="Times New Roman" w:hAnsi="Bookman Old Style" w:cs="Times New Roman"/>
          <w:b/>
          <w:bCs/>
          <w:sz w:val="28"/>
          <w:szCs w:val="24"/>
          <w:lang w:eastAsia="pl-PL"/>
        </w:rPr>
        <w:t>PARTNERSTWO BIZNESU I EDUKACJI ZAWODOWEJ</w:t>
      </w:r>
    </w:p>
    <w:p w:rsidR="003D0A4A" w:rsidRPr="00B5477E" w:rsidRDefault="003D0A4A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</w:p>
    <w:p w:rsidR="003D0A4A" w:rsidRPr="00B5477E" w:rsidRDefault="003D0A4A" w:rsidP="003D0A4A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</w:p>
    <w:p w:rsidR="00FF3520" w:rsidRPr="00B5477E" w:rsidRDefault="00FF3520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B5477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Firma Bohle Polska i Zespół Szkól Nr 2 w Bochni zapraszają do nauki </w:t>
      </w:r>
      <w:r w:rsidR="0009376B" w:rsidRPr="00B5477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</w:t>
      </w:r>
      <w:r w:rsidRPr="00B5477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w zawodzie monter izolacji przemysłowych w Branżowej Szkole I stopnia.</w:t>
      </w:r>
    </w:p>
    <w:p w:rsidR="00467985" w:rsidRPr="00B5477E" w:rsidRDefault="00467985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noProof/>
          <w:szCs w:val="24"/>
          <w:lang w:eastAsia="pl-PL"/>
        </w:rPr>
      </w:pPr>
    </w:p>
    <w:p w:rsidR="00FF3520" w:rsidRPr="00B5477E" w:rsidRDefault="00FF3520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Co dalej po ukończeniu gimnazjum? Nad tym pytaniem, w tym momencie, prawdopodobnie dość intensywnie rozmyśla każdy gimnazjalista.</w:t>
      </w:r>
    </w:p>
    <w:p w:rsidR="00FF3520" w:rsidRPr="00B5477E" w:rsidRDefault="00530497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B5477E">
        <w:rPr>
          <w:rFonts w:ascii="Bookman Old Style" w:eastAsia="Times New Roman" w:hAnsi="Bookman Old Style" w:cs="Times New Roman"/>
          <w:noProof/>
          <w:sz w:val="24"/>
          <w:szCs w:val="24"/>
          <w:lang w:eastAsia="pl-PL"/>
        </w:rPr>
        <w:drawing>
          <wp:inline distT="0" distB="0" distL="0" distR="0">
            <wp:extent cx="5619750" cy="3345089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mnazjalist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750" cy="3350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>Jeżeli chcesz zdobyć zawód gwarantujący dobrą i pewną pracę po zakończeniu szkoły, zainteresuj się kierunkiem monter izolacji przemysłowych.</w:t>
      </w:r>
    </w:p>
    <w:p w:rsidR="003D0A4A" w:rsidRPr="00B5477E" w:rsidRDefault="003D0A4A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Cs w:val="24"/>
          <w:lang w:eastAsia="pl-PL"/>
        </w:rPr>
      </w:pPr>
    </w:p>
    <w:p w:rsidR="00467985" w:rsidRPr="00B5477E" w:rsidRDefault="00467985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Cs w:val="24"/>
          <w:lang w:eastAsia="pl-PL"/>
        </w:rPr>
      </w:pPr>
    </w:p>
    <w:p w:rsidR="0076686A" w:rsidRPr="00B5477E" w:rsidRDefault="0076686A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32"/>
          <w:szCs w:val="33"/>
          <w:lang w:eastAsia="pl-PL"/>
        </w:rPr>
      </w:pPr>
      <w:r w:rsidRPr="00B5477E">
        <w:rPr>
          <w:rFonts w:ascii="Bookman Old Style" w:eastAsia="Times New Roman" w:hAnsi="Bookman Old Style" w:cs="Times New Roman"/>
          <w:b/>
          <w:bCs/>
          <w:sz w:val="32"/>
          <w:szCs w:val="33"/>
          <w:lang w:eastAsia="pl-PL"/>
        </w:rPr>
        <w:t>Jak wygląda nauka w tym zawodzie?</w:t>
      </w:r>
    </w:p>
    <w:p w:rsidR="00523DB1" w:rsidRPr="00B5477E" w:rsidRDefault="00523DB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Cs w:val="24"/>
          <w:lang w:eastAsia="pl-PL"/>
        </w:rPr>
      </w:pPr>
    </w:p>
    <w:p w:rsidR="0009376B" w:rsidRPr="00B5477E" w:rsidRDefault="0009376B" w:rsidP="00706099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B5477E">
        <w:rPr>
          <w:rFonts w:ascii="Bookman Old Style" w:hAnsi="Bookman Old Style"/>
          <w:noProof/>
          <w:sz w:val="20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145126</wp:posOffset>
            </wp:positionV>
            <wp:extent cx="3669030" cy="2208530"/>
            <wp:effectExtent l="0" t="0" r="7620" b="1270"/>
            <wp:wrapSquare wrapText="bothSides"/>
            <wp:docPr id="1" name="Obraz 1" descr="C:\Users\marcinka\Desktop\IMG_8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cinka\Desktop\IMG_82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Praktyczne kształcenie </w:t>
      </w:r>
      <w:r w:rsidR="00E65425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</w:t>
      </w:r>
      <w:r w:rsidR="00523DB1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     </w:t>
      </w:r>
      <w:r w:rsidR="00E65425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</w:t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 zawodzie monter izolacji przemysłowych </w:t>
      </w:r>
      <w:r w:rsidR="0074069B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>będzie się odbywać</w:t>
      </w:r>
      <w:r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nowo wybudowanym zakładzie firmy</w:t>
      </w:r>
      <w:r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Bohle </w:t>
      </w:r>
      <w:r w:rsidR="00E65425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523DB1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</w:t>
      </w:r>
      <w:r w:rsidR="00E65425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    </w:t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Rzezawie, a kształcenie ogólne w Zespole Szkół Nr 2</w:t>
      </w:r>
      <w:r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>w</w:t>
      </w:r>
      <w:r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Bochni („Budowlanka”). W okresie trwania nauki zawodu </w:t>
      </w:r>
      <w:r w:rsidR="0074069B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>uczniowie</w:t>
      </w:r>
      <w:r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E65425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otrzyma </w:t>
      </w:r>
      <w:r w:rsidR="00FF3520" w:rsidRPr="00B5477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comiesięczne wynagrodzenie zgodne z obowiązującymi przepisami.</w:t>
      </w:r>
    </w:p>
    <w:p w:rsidR="0009376B" w:rsidRPr="00B5477E" w:rsidRDefault="0009376B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Cs w:val="24"/>
          <w:lang w:eastAsia="pl-PL"/>
        </w:rPr>
      </w:pPr>
    </w:p>
    <w:p w:rsidR="0076686A" w:rsidRPr="00B5477E" w:rsidRDefault="0009376B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32"/>
          <w:szCs w:val="28"/>
          <w:lang w:eastAsia="pl-PL"/>
        </w:rPr>
      </w:pPr>
      <w:r w:rsidRPr="00B5477E">
        <w:rPr>
          <w:rFonts w:ascii="Bookman Old Style" w:eastAsia="Times New Roman" w:hAnsi="Bookman Old Style" w:cs="Times New Roman"/>
          <w:b/>
          <w:bCs/>
          <w:noProof/>
          <w:sz w:val="32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260</wp:posOffset>
            </wp:positionV>
            <wp:extent cx="3382746" cy="2255412"/>
            <wp:effectExtent l="0" t="0" r="8255" b="0"/>
            <wp:wrapTight wrapText="bothSides">
              <wp:wrapPolygon edited="0">
                <wp:start x="0" y="0"/>
                <wp:lineTo x="0" y="21351"/>
                <wp:lineTo x="21531" y="21351"/>
                <wp:lineTo x="21531" y="0"/>
                <wp:lineTo x="0" y="0"/>
              </wp:wrapPolygon>
            </wp:wrapTight>
            <wp:docPr id="3" name="Obraz 3" descr="C:\Users\marcinka\CloudStation\Promocja_2018\Bohle_artykuł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cinka\CloudStation\Promocja_2018\Bohle_artykuł\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746" cy="22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86A" w:rsidRPr="00B5477E">
        <w:rPr>
          <w:rFonts w:ascii="Bookman Old Style" w:eastAsia="Times New Roman" w:hAnsi="Bookman Old Style" w:cs="Times New Roman"/>
          <w:b/>
          <w:bCs/>
          <w:sz w:val="32"/>
          <w:szCs w:val="28"/>
          <w:lang w:eastAsia="pl-PL"/>
        </w:rPr>
        <w:t>Dla kogo ten zawód?</w:t>
      </w:r>
      <w:r w:rsidR="00523DB1" w:rsidRPr="00B5477E">
        <w:rPr>
          <w:rFonts w:ascii="Bookman Old Style" w:eastAsia="Times New Roman" w:hAnsi="Bookman Old Style" w:cs="Times New Roman"/>
          <w:snapToGrid w:val="0"/>
          <w:color w:val="000000"/>
          <w:w w:val="0"/>
          <w:sz w:val="32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A5BD1" w:rsidRPr="00B5477E" w:rsidRDefault="0076686A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  <w:r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 xml:space="preserve">Dla </w:t>
      </w:r>
      <w:r w:rsidR="00467985"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>osób</w:t>
      </w:r>
      <w:r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 xml:space="preserve"> lubiących </w:t>
      </w:r>
      <w:r w:rsidR="00467985"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 xml:space="preserve">ciekawą i </w:t>
      </w:r>
      <w:r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>urozmaiconą</w:t>
      </w:r>
      <w:r w:rsidR="00467985"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 xml:space="preserve"> pracę</w:t>
      </w:r>
      <w:r w:rsidR="0074069B"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 xml:space="preserve"> w zespole. </w:t>
      </w:r>
      <w:r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 xml:space="preserve">Jako monter izolacji przemysłowych będziesz pracował m.in. w rafinerach, elektrowniach, dla przedsiębiorstw branży chemicznej. Twoje zadania będą obejmowały montaż materiałów izolacyjnych na ścianach zewnętrznych lub rurociągach, w celu ochrony budynków i instalacji przed niskimi temperaturami i hałasem. </w:t>
      </w: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  <w:r w:rsidRPr="00B5477E">
        <w:rPr>
          <w:rFonts w:ascii="Bookman Old Style" w:eastAsia="Times New Roman" w:hAnsi="Bookman Old Style" w:cs="Times New Roman"/>
          <w:noProof/>
          <w:sz w:val="24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40005</wp:posOffset>
            </wp:positionV>
            <wp:extent cx="4667250" cy="2944495"/>
            <wp:effectExtent l="0" t="0" r="0" b="8255"/>
            <wp:wrapTight wrapText="bothSides">
              <wp:wrapPolygon edited="0">
                <wp:start x="0" y="0"/>
                <wp:lineTo x="0" y="21521"/>
                <wp:lineTo x="21512" y="21521"/>
                <wp:lineTo x="2151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944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  <w:r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>Ucząc się w tym zawodzie, zdobędziesz wiedzę na temat materiałów, którymi będziesz się posługiwał (aluminium, stal nierdzewna, materiały izolacyjne).</w:t>
      </w: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E63554" w:rsidRPr="00B5477E" w:rsidRDefault="00E63554" w:rsidP="003D0A4A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76686A" w:rsidRPr="00B5477E" w:rsidRDefault="00E63554" w:rsidP="003A5BD1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  <w:r w:rsidRPr="00B5477E">
        <w:rPr>
          <w:rFonts w:ascii="Bookman Old Style" w:eastAsia="Times New Roman" w:hAnsi="Bookman Old Style" w:cs="Times New Roman"/>
          <w:noProof/>
          <w:sz w:val="24"/>
          <w:szCs w:val="28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1586230</wp:posOffset>
            </wp:positionH>
            <wp:positionV relativeFrom="paragraph">
              <wp:posOffset>0</wp:posOffset>
            </wp:positionV>
            <wp:extent cx="4432300" cy="3324225"/>
            <wp:effectExtent l="0" t="0" r="6350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5BD1" w:rsidRPr="00B5477E" w:rsidRDefault="003A5BD1" w:rsidP="003A5BD1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  <w:r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>Będziesz mógł zobaczyć wiele ciekawych miejsc w Polsce i Europie, na swojej drodze poznasz wielu interesujących ludzi oraz poszerzysz swoje horyzonty.</w:t>
      </w:r>
    </w:p>
    <w:p w:rsidR="003A5BD1" w:rsidRPr="00B5477E" w:rsidRDefault="003A5BD1" w:rsidP="00E63554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E63554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E63554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E63554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E63554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E63554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3A5BD1" w:rsidRPr="00B5477E" w:rsidRDefault="003A5BD1" w:rsidP="00E63554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B5477E" w:rsidRDefault="00B5477E" w:rsidP="00E63554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</w:p>
    <w:p w:rsidR="0091007C" w:rsidRPr="00B5477E" w:rsidRDefault="00D60F15" w:rsidP="00B5477E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8"/>
          <w:lang w:eastAsia="pl-PL"/>
        </w:rPr>
      </w:pPr>
      <w:r w:rsidRPr="00B5477E">
        <w:rPr>
          <w:rFonts w:ascii="Bookman Old Style" w:eastAsia="Times New Roman" w:hAnsi="Bookman Old Style" w:cs="Times New Roman"/>
          <w:sz w:val="24"/>
          <w:szCs w:val="28"/>
          <w:lang w:eastAsia="pl-PL"/>
        </w:rPr>
        <w:t>Chcesz wiedzieć więcej – odwiedź strony internetowe:</w:t>
      </w:r>
    </w:p>
    <w:p w:rsidR="0091007C" w:rsidRPr="00B5477E" w:rsidRDefault="00F16170" w:rsidP="00B5477E">
      <w:pPr>
        <w:spacing w:after="0" w:line="240" w:lineRule="auto"/>
        <w:jc w:val="right"/>
        <w:rPr>
          <w:rFonts w:ascii="Bookman Old Style" w:eastAsia="Times New Roman" w:hAnsi="Bookman Old Style" w:cs="Times New Roman"/>
          <w:color w:val="0070C0"/>
          <w:sz w:val="24"/>
          <w:szCs w:val="28"/>
          <w:lang w:eastAsia="pl-PL"/>
        </w:rPr>
      </w:pPr>
      <w:hyperlink r:id="rId9" w:history="1">
        <w:r w:rsidR="00D60F15" w:rsidRPr="00B5477E">
          <w:rPr>
            <w:rStyle w:val="Hipercze"/>
            <w:rFonts w:ascii="Bookman Old Style" w:eastAsia="Times New Roman" w:hAnsi="Bookman Old Style" w:cs="Times New Roman"/>
            <w:color w:val="0070C0"/>
            <w:sz w:val="24"/>
            <w:szCs w:val="28"/>
            <w:lang w:eastAsia="pl-PL"/>
          </w:rPr>
          <w:t>www.bohle-gruppe.com/index.php/ausbildung_pl/a/pl</w:t>
        </w:r>
      </w:hyperlink>
    </w:p>
    <w:p w:rsidR="00660FE1" w:rsidRPr="00B5477E" w:rsidRDefault="00B5477E" w:rsidP="00B5477E">
      <w:pPr>
        <w:spacing w:after="0" w:line="240" w:lineRule="auto"/>
        <w:jc w:val="right"/>
        <w:rPr>
          <w:rFonts w:ascii="Bookman Old Style" w:hAnsi="Bookman Old Style"/>
          <w:color w:val="0070C0"/>
          <w:sz w:val="24"/>
          <w:szCs w:val="28"/>
        </w:rPr>
      </w:pPr>
      <w:hyperlink r:id="rId10" w:history="1">
        <w:r w:rsidR="00D60F15" w:rsidRPr="00B5477E">
          <w:rPr>
            <w:rStyle w:val="Hipercze"/>
            <w:rFonts w:ascii="Bookman Old Style" w:eastAsia="Times New Roman" w:hAnsi="Bookman Old Style" w:cs="Times New Roman"/>
            <w:sz w:val="24"/>
            <w:szCs w:val="28"/>
            <w:lang w:eastAsia="pl-PL"/>
          </w:rPr>
          <w:t>www.zs2-bochnia.pl</w:t>
        </w:r>
      </w:hyperlink>
    </w:p>
    <w:sectPr w:rsidR="00660FE1" w:rsidRPr="00B54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520"/>
    <w:rsid w:val="00075B2F"/>
    <w:rsid w:val="0009376B"/>
    <w:rsid w:val="003A5BD1"/>
    <w:rsid w:val="003D0A4A"/>
    <w:rsid w:val="00467985"/>
    <w:rsid w:val="00523DB1"/>
    <w:rsid w:val="00530497"/>
    <w:rsid w:val="00660FE1"/>
    <w:rsid w:val="006A4294"/>
    <w:rsid w:val="00706099"/>
    <w:rsid w:val="0074069B"/>
    <w:rsid w:val="00763DEF"/>
    <w:rsid w:val="0076686A"/>
    <w:rsid w:val="00846275"/>
    <w:rsid w:val="0091007C"/>
    <w:rsid w:val="00923DC7"/>
    <w:rsid w:val="00A6606A"/>
    <w:rsid w:val="00AE4D97"/>
    <w:rsid w:val="00B5477E"/>
    <w:rsid w:val="00C026B6"/>
    <w:rsid w:val="00C14CC5"/>
    <w:rsid w:val="00D12CEC"/>
    <w:rsid w:val="00D60F15"/>
    <w:rsid w:val="00E63554"/>
    <w:rsid w:val="00E65425"/>
    <w:rsid w:val="00EF2430"/>
    <w:rsid w:val="00FF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CBED72-5C60-416B-B6AF-48FBA32D4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5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0F1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DC7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9100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www.zs2-bochnia.p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bohle-gruppe.com/index.php/ausbildung_pl/a/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kargol</dc:creator>
  <cp:keywords/>
  <dc:description/>
  <cp:lastModifiedBy>Piotr Legutko</cp:lastModifiedBy>
  <cp:revision>20</cp:revision>
  <cp:lastPrinted>2018-03-02T09:18:00Z</cp:lastPrinted>
  <dcterms:created xsi:type="dcterms:W3CDTF">2018-03-01T07:20:00Z</dcterms:created>
  <dcterms:modified xsi:type="dcterms:W3CDTF">2018-03-02T11:54:00Z</dcterms:modified>
</cp:coreProperties>
</file>