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E21" w:rsidRPr="000F4F0D" w:rsidRDefault="001A5AD7" w:rsidP="001E1F07">
      <w:pPr>
        <w:rPr>
          <w:sz w:val="20"/>
        </w:rPr>
      </w:pPr>
      <w:r w:rsidRPr="000F4F0D">
        <w:rPr>
          <w:sz w:val="20"/>
        </w:rPr>
        <w:t>Nasz znak: RG.0001.</w:t>
      </w:r>
      <w:r w:rsidR="00261C02">
        <w:rPr>
          <w:sz w:val="20"/>
        </w:rPr>
        <w:t>6</w:t>
      </w:r>
      <w:r w:rsidR="006E6E21" w:rsidRPr="000F4F0D">
        <w:rPr>
          <w:sz w:val="20"/>
        </w:rPr>
        <w:t>.20</w:t>
      </w:r>
      <w:r w:rsidR="009037A1" w:rsidRPr="000F4F0D">
        <w:rPr>
          <w:sz w:val="20"/>
        </w:rPr>
        <w:t>17</w:t>
      </w:r>
      <w:r w:rsidR="00DA74E5" w:rsidRPr="000F4F0D">
        <w:rPr>
          <w:color w:val="FF0000"/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A81725" w:rsidRPr="000F4F0D">
        <w:rPr>
          <w:sz w:val="20"/>
        </w:rPr>
        <w:t xml:space="preserve">       </w:t>
      </w:r>
      <w:r w:rsidR="00DA74E5" w:rsidRPr="000F4F0D">
        <w:rPr>
          <w:sz w:val="20"/>
        </w:rPr>
        <w:t xml:space="preserve">Rzezawa, dnia </w:t>
      </w:r>
      <w:r w:rsidR="00261C02">
        <w:rPr>
          <w:sz w:val="20"/>
        </w:rPr>
        <w:t xml:space="preserve">29.05.2017 r. </w:t>
      </w:r>
      <w:r w:rsidR="0031758F">
        <w:rPr>
          <w:sz w:val="20"/>
        </w:rPr>
        <w:t xml:space="preserve"> </w:t>
      </w:r>
      <w:r w:rsidR="009037A1" w:rsidRPr="000F4F0D">
        <w:rPr>
          <w:sz w:val="20"/>
        </w:rPr>
        <w:t xml:space="preserve"> </w:t>
      </w:r>
    </w:p>
    <w:p w:rsidR="009C519D" w:rsidRPr="0031758F" w:rsidRDefault="009C519D" w:rsidP="009C519D">
      <w:pPr>
        <w:shd w:val="clear" w:color="auto" w:fill="FFFFFF"/>
        <w:ind w:left="6372" w:firstLine="708"/>
        <w:jc w:val="both"/>
        <w:rPr>
          <w:b/>
          <w:sz w:val="12"/>
        </w:rPr>
      </w:pPr>
    </w:p>
    <w:p w:rsidR="009C519D" w:rsidRDefault="00B16672" w:rsidP="00B16672">
      <w:pPr>
        <w:shd w:val="clear" w:color="auto" w:fill="FFFFFF"/>
        <w:jc w:val="center"/>
        <w:rPr>
          <w:b/>
          <w:sz w:val="32"/>
        </w:rPr>
      </w:pPr>
      <w:r w:rsidRPr="009037A1">
        <w:rPr>
          <w:b/>
          <w:sz w:val="32"/>
        </w:rPr>
        <w:t xml:space="preserve">ZAWIADOMIENIE </w:t>
      </w:r>
    </w:p>
    <w:p w:rsidR="00261C02" w:rsidRPr="009037A1" w:rsidRDefault="00261C02" w:rsidP="00B16672">
      <w:pPr>
        <w:shd w:val="clear" w:color="auto" w:fill="FFFFFF"/>
        <w:jc w:val="center"/>
        <w:rPr>
          <w:b/>
          <w:sz w:val="32"/>
        </w:rPr>
      </w:pPr>
      <w:bookmarkStart w:id="0" w:name="_GoBack"/>
      <w:bookmarkEnd w:id="0"/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9037A1">
      <w:pPr>
        <w:shd w:val="clear" w:color="auto" w:fill="FFFFFF"/>
        <w:rPr>
          <w:i/>
          <w:sz w:val="4"/>
        </w:rPr>
      </w:pPr>
    </w:p>
    <w:p w:rsidR="00261C02" w:rsidRDefault="00B822FB" w:rsidP="00261C02">
      <w:pPr>
        <w:pStyle w:val="Tekstpodstawowy"/>
        <w:spacing w:line="276" w:lineRule="auto"/>
        <w:jc w:val="center"/>
        <w:rPr>
          <w:sz w:val="32"/>
          <w:szCs w:val="24"/>
        </w:rPr>
      </w:pPr>
      <w:r>
        <w:rPr>
          <w:sz w:val="32"/>
          <w:szCs w:val="22"/>
        </w:rPr>
        <w:t>Uprzejmie zawiadamiam, że</w:t>
      </w:r>
      <w:r w:rsidR="00B16672" w:rsidRPr="009037A1">
        <w:rPr>
          <w:sz w:val="32"/>
          <w:szCs w:val="22"/>
        </w:rPr>
        <w:t xml:space="preserve"> </w:t>
      </w:r>
      <w:r w:rsidR="00345DC2" w:rsidRPr="009037A1">
        <w:rPr>
          <w:b/>
          <w:sz w:val="32"/>
          <w:szCs w:val="24"/>
        </w:rPr>
        <w:t>X</w:t>
      </w:r>
      <w:r w:rsidR="00FC25BA" w:rsidRPr="009037A1">
        <w:rPr>
          <w:b/>
          <w:sz w:val="32"/>
          <w:szCs w:val="24"/>
        </w:rPr>
        <w:t>X</w:t>
      </w:r>
      <w:r>
        <w:rPr>
          <w:b/>
          <w:sz w:val="32"/>
          <w:szCs w:val="24"/>
        </w:rPr>
        <w:t>X</w:t>
      </w:r>
      <w:r w:rsidR="00261C02">
        <w:rPr>
          <w:b/>
          <w:sz w:val="32"/>
          <w:szCs w:val="24"/>
        </w:rPr>
        <w:t>I</w:t>
      </w:r>
      <w:r w:rsidR="0031758F">
        <w:rPr>
          <w:b/>
          <w:sz w:val="32"/>
          <w:szCs w:val="24"/>
        </w:rPr>
        <w:t>I</w:t>
      </w:r>
      <w:r w:rsidR="0087428E" w:rsidRPr="009037A1">
        <w:rPr>
          <w:b/>
          <w:sz w:val="32"/>
          <w:szCs w:val="24"/>
        </w:rPr>
        <w:t xml:space="preserve"> </w:t>
      </w:r>
      <w:r w:rsidR="00877459" w:rsidRPr="009037A1">
        <w:rPr>
          <w:b/>
          <w:sz w:val="32"/>
          <w:szCs w:val="24"/>
        </w:rPr>
        <w:t>Sesj</w:t>
      </w:r>
      <w:r w:rsidR="00B16672" w:rsidRPr="009037A1">
        <w:rPr>
          <w:b/>
          <w:sz w:val="32"/>
          <w:szCs w:val="24"/>
        </w:rPr>
        <w:t>a</w:t>
      </w:r>
      <w:r w:rsidR="00877459" w:rsidRPr="009037A1">
        <w:rPr>
          <w:b/>
          <w:sz w:val="32"/>
          <w:szCs w:val="24"/>
        </w:rPr>
        <w:t xml:space="preserve"> Rady Gminy Rzezawa</w:t>
      </w:r>
      <w:r w:rsidR="00437819">
        <w:rPr>
          <w:b/>
          <w:sz w:val="32"/>
          <w:szCs w:val="24"/>
        </w:rPr>
        <w:t xml:space="preserve"> odbędzie się w dniu </w:t>
      </w:r>
      <w:r w:rsidR="00261C02">
        <w:rPr>
          <w:b/>
          <w:sz w:val="32"/>
          <w:szCs w:val="24"/>
        </w:rPr>
        <w:t>1 czerwca</w:t>
      </w:r>
      <w:r w:rsidR="00BD1351">
        <w:rPr>
          <w:b/>
          <w:sz w:val="32"/>
          <w:szCs w:val="24"/>
        </w:rPr>
        <w:t xml:space="preserve"> </w:t>
      </w:r>
      <w:r w:rsidR="009037A1" w:rsidRPr="009037A1">
        <w:rPr>
          <w:b/>
          <w:sz w:val="32"/>
          <w:szCs w:val="24"/>
        </w:rPr>
        <w:t xml:space="preserve">2017 r. </w:t>
      </w:r>
      <w:r w:rsidR="006E6E21" w:rsidRPr="009037A1">
        <w:rPr>
          <w:b/>
          <w:bCs/>
          <w:sz w:val="32"/>
          <w:szCs w:val="24"/>
        </w:rPr>
        <w:t xml:space="preserve"> </w:t>
      </w:r>
      <w:r w:rsidR="004123A8" w:rsidRPr="009037A1">
        <w:rPr>
          <w:b/>
          <w:bCs/>
          <w:iCs/>
          <w:sz w:val="32"/>
          <w:szCs w:val="24"/>
        </w:rPr>
        <w:t xml:space="preserve">(tj. </w:t>
      </w:r>
      <w:r w:rsidR="00261C02">
        <w:rPr>
          <w:b/>
          <w:bCs/>
          <w:iCs/>
          <w:sz w:val="32"/>
          <w:szCs w:val="24"/>
        </w:rPr>
        <w:t>czwartek</w:t>
      </w:r>
      <w:r w:rsidR="006E6E21" w:rsidRPr="009037A1">
        <w:rPr>
          <w:b/>
          <w:bCs/>
          <w:iCs/>
          <w:sz w:val="32"/>
          <w:szCs w:val="24"/>
        </w:rPr>
        <w:t>)</w:t>
      </w:r>
      <w:r w:rsidR="006E6E21" w:rsidRPr="009037A1">
        <w:rPr>
          <w:b/>
          <w:bCs/>
          <w:sz w:val="32"/>
          <w:szCs w:val="24"/>
        </w:rPr>
        <w:t xml:space="preserve"> </w:t>
      </w:r>
      <w:r w:rsidR="009037A1" w:rsidRPr="009037A1">
        <w:rPr>
          <w:b/>
          <w:bCs/>
          <w:sz w:val="32"/>
          <w:szCs w:val="24"/>
        </w:rPr>
        <w:t>o</w:t>
      </w:r>
      <w:r w:rsidR="006E6E21" w:rsidRPr="009037A1">
        <w:rPr>
          <w:b/>
          <w:bCs/>
          <w:sz w:val="32"/>
          <w:szCs w:val="24"/>
        </w:rPr>
        <w:t xml:space="preserve"> godz. </w:t>
      </w:r>
      <w:r w:rsidR="00A45FAC" w:rsidRPr="009037A1">
        <w:rPr>
          <w:b/>
          <w:bCs/>
          <w:sz w:val="32"/>
          <w:szCs w:val="24"/>
        </w:rPr>
        <w:t>1</w:t>
      </w:r>
      <w:r w:rsidR="00261C02">
        <w:rPr>
          <w:b/>
          <w:bCs/>
          <w:sz w:val="32"/>
          <w:szCs w:val="24"/>
        </w:rPr>
        <w:t>6</w:t>
      </w:r>
      <w:r w:rsidR="00EB3804" w:rsidRPr="009037A1">
        <w:rPr>
          <w:b/>
          <w:bCs/>
          <w:sz w:val="32"/>
          <w:szCs w:val="24"/>
          <w:vertAlign w:val="superscript"/>
        </w:rPr>
        <w:t>0</w:t>
      </w:r>
      <w:r w:rsidR="006E6E21" w:rsidRPr="009037A1">
        <w:rPr>
          <w:b/>
          <w:bCs/>
          <w:sz w:val="32"/>
          <w:szCs w:val="24"/>
          <w:vertAlign w:val="superscript"/>
        </w:rPr>
        <w:t xml:space="preserve">0 </w:t>
      </w:r>
      <w:r w:rsidR="00B16672" w:rsidRPr="009037A1">
        <w:rPr>
          <w:sz w:val="32"/>
          <w:szCs w:val="24"/>
        </w:rPr>
        <w:t xml:space="preserve"> </w:t>
      </w:r>
      <w:r w:rsidR="009037A1">
        <w:rPr>
          <w:sz w:val="32"/>
          <w:szCs w:val="24"/>
        </w:rPr>
        <w:t xml:space="preserve">     </w:t>
      </w:r>
    </w:p>
    <w:p w:rsidR="0031758F" w:rsidRPr="00261C02" w:rsidRDefault="0031758F" w:rsidP="00261C02">
      <w:pPr>
        <w:pStyle w:val="Tekstpodstawowy"/>
        <w:spacing w:line="276" w:lineRule="auto"/>
        <w:jc w:val="center"/>
        <w:rPr>
          <w:bCs/>
          <w:szCs w:val="24"/>
        </w:rPr>
      </w:pPr>
      <w:r w:rsidRPr="00261C02">
        <w:rPr>
          <w:bCs/>
          <w:szCs w:val="24"/>
        </w:rPr>
        <w:t xml:space="preserve">w sali </w:t>
      </w:r>
      <w:r w:rsidR="00261C02" w:rsidRPr="00261C02">
        <w:rPr>
          <w:bCs/>
          <w:szCs w:val="24"/>
        </w:rPr>
        <w:t xml:space="preserve">konferencyjnej Urzędu Gminy Rzezawa, ul. Długa 21, </w:t>
      </w:r>
    </w:p>
    <w:p w:rsidR="00A81725" w:rsidRPr="009037A1" w:rsidRDefault="00A81725" w:rsidP="00261C02">
      <w:pPr>
        <w:pStyle w:val="Tekstpodstawowy"/>
        <w:spacing w:line="276" w:lineRule="auto"/>
        <w:rPr>
          <w:sz w:val="32"/>
          <w:szCs w:val="24"/>
        </w:rPr>
      </w:pPr>
    </w:p>
    <w:p w:rsidR="00261C02" w:rsidRPr="00C76463" w:rsidRDefault="00261C02" w:rsidP="00261C02">
      <w:pPr>
        <w:pStyle w:val="Tekstpodstawowy"/>
        <w:spacing w:line="276" w:lineRule="auto"/>
        <w:rPr>
          <w:bCs/>
          <w:sz w:val="24"/>
          <w:szCs w:val="24"/>
          <w:u w:val="single"/>
        </w:rPr>
      </w:pPr>
      <w:r w:rsidRPr="00C76463">
        <w:rPr>
          <w:bCs/>
          <w:sz w:val="24"/>
          <w:szCs w:val="24"/>
          <w:u w:val="single"/>
        </w:rPr>
        <w:t>Proponowany porządek obrad:</w:t>
      </w:r>
    </w:p>
    <w:p w:rsidR="00261C02" w:rsidRPr="00C76463" w:rsidRDefault="00261C02" w:rsidP="00261C02">
      <w:pPr>
        <w:pStyle w:val="Tekstpodstawowy"/>
        <w:numPr>
          <w:ilvl w:val="0"/>
          <w:numId w:val="49"/>
        </w:numPr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C76463">
        <w:rPr>
          <w:bCs/>
          <w:sz w:val="24"/>
          <w:szCs w:val="24"/>
        </w:rPr>
        <w:t>Otwarcie  Sesji i stwierdzenie prawomocności obrad.</w:t>
      </w:r>
    </w:p>
    <w:p w:rsidR="00261C02" w:rsidRPr="00C76463" w:rsidRDefault="00261C02" w:rsidP="00261C02">
      <w:pPr>
        <w:pStyle w:val="Tekstpodstawowy"/>
        <w:numPr>
          <w:ilvl w:val="0"/>
          <w:numId w:val="49"/>
        </w:numPr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C76463">
        <w:rPr>
          <w:bCs/>
          <w:sz w:val="24"/>
          <w:szCs w:val="24"/>
        </w:rPr>
        <w:t>Przyjęcie porządku obrad.</w:t>
      </w:r>
    </w:p>
    <w:p w:rsidR="00261C02" w:rsidRPr="00C76463" w:rsidRDefault="00261C02" w:rsidP="00261C02">
      <w:pPr>
        <w:pStyle w:val="Tekstpodstawowy"/>
        <w:numPr>
          <w:ilvl w:val="0"/>
          <w:numId w:val="49"/>
        </w:numPr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C76463">
        <w:rPr>
          <w:bCs/>
          <w:sz w:val="24"/>
          <w:szCs w:val="24"/>
        </w:rPr>
        <w:t>Usprawiedliwienie radnych nieobecnych na poprzedniej Sesji.</w:t>
      </w:r>
    </w:p>
    <w:p w:rsidR="00261C02" w:rsidRPr="00C76463" w:rsidRDefault="00261C02" w:rsidP="00261C02">
      <w:pPr>
        <w:pStyle w:val="Tekstpodstawowy"/>
        <w:numPr>
          <w:ilvl w:val="0"/>
          <w:numId w:val="49"/>
        </w:numPr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C76463">
        <w:rPr>
          <w:bCs/>
          <w:sz w:val="24"/>
          <w:szCs w:val="24"/>
        </w:rPr>
        <w:t>Przyjęcie protokołu z poprzedniej Sesji Rady Gminy.</w:t>
      </w:r>
    </w:p>
    <w:p w:rsidR="00261C02" w:rsidRPr="00C76463" w:rsidRDefault="00261C02" w:rsidP="00261C02">
      <w:pPr>
        <w:pStyle w:val="Tekstpodstawowy"/>
        <w:numPr>
          <w:ilvl w:val="0"/>
          <w:numId w:val="49"/>
        </w:numPr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C76463">
        <w:rPr>
          <w:bCs/>
          <w:sz w:val="24"/>
          <w:szCs w:val="24"/>
        </w:rPr>
        <w:t xml:space="preserve">Informacja z działalności Przewodniczącej Rady Gminy Rzezawa oraz Przewodniczących Komisji Stałych Rady. </w:t>
      </w:r>
    </w:p>
    <w:p w:rsidR="00261C02" w:rsidRPr="00C76463" w:rsidRDefault="00261C02" w:rsidP="00261C02">
      <w:pPr>
        <w:pStyle w:val="Tekstpodstawowy"/>
        <w:numPr>
          <w:ilvl w:val="0"/>
          <w:numId w:val="49"/>
        </w:numPr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C76463">
        <w:rPr>
          <w:bCs/>
          <w:sz w:val="24"/>
          <w:szCs w:val="24"/>
        </w:rPr>
        <w:t>Informacja Wójta z działalności w okresie między Sesjami.</w:t>
      </w:r>
    </w:p>
    <w:p w:rsidR="00261C02" w:rsidRPr="00C76463" w:rsidRDefault="00261C02" w:rsidP="00261C02">
      <w:pPr>
        <w:pStyle w:val="Tekstpodstawowy"/>
        <w:numPr>
          <w:ilvl w:val="0"/>
          <w:numId w:val="49"/>
        </w:numPr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C76463">
        <w:rPr>
          <w:bCs/>
          <w:sz w:val="24"/>
          <w:szCs w:val="24"/>
        </w:rPr>
        <w:t xml:space="preserve">Interpelacje radnych. </w:t>
      </w:r>
    </w:p>
    <w:p w:rsidR="00261C02" w:rsidRPr="00C76463" w:rsidRDefault="00261C02" w:rsidP="00261C02">
      <w:pPr>
        <w:pStyle w:val="Tekstpodstawowy"/>
        <w:numPr>
          <w:ilvl w:val="0"/>
          <w:numId w:val="49"/>
        </w:numPr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C76463">
        <w:rPr>
          <w:bCs/>
          <w:sz w:val="24"/>
          <w:szCs w:val="24"/>
        </w:rPr>
        <w:t xml:space="preserve">Zapytania i wnioski. </w:t>
      </w:r>
    </w:p>
    <w:p w:rsidR="00261C02" w:rsidRPr="00C76463" w:rsidRDefault="00261C02" w:rsidP="00261C02">
      <w:pPr>
        <w:pStyle w:val="Tekstpodstawowy"/>
        <w:numPr>
          <w:ilvl w:val="0"/>
          <w:numId w:val="49"/>
        </w:numPr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C76463">
        <w:rPr>
          <w:bCs/>
          <w:sz w:val="24"/>
          <w:szCs w:val="24"/>
        </w:rPr>
        <w:t>Podjęcie uchwał w sprawach:</w:t>
      </w:r>
    </w:p>
    <w:p w:rsidR="00261C02" w:rsidRDefault="00261C02" w:rsidP="00261C02">
      <w:pPr>
        <w:numPr>
          <w:ilvl w:val="0"/>
          <w:numId w:val="35"/>
        </w:numPr>
        <w:spacing w:line="276" w:lineRule="auto"/>
        <w:ind w:left="284" w:hanging="284"/>
        <w:jc w:val="both"/>
        <w:rPr>
          <w:i/>
        </w:rPr>
      </w:pPr>
      <w:r>
        <w:rPr>
          <w:i/>
        </w:rPr>
        <w:t xml:space="preserve">zmiany uchwały Nr XXIV/149/2016 Rady Gminy Rzezawa z dnia 28 listopada 2016 r. w sprawie wyznaczenia obszaru zdegradowanego oraz obszaru rewitalizacji, </w:t>
      </w:r>
    </w:p>
    <w:p w:rsidR="00261C02" w:rsidRPr="00C76463" w:rsidRDefault="00261C02" w:rsidP="00261C02">
      <w:pPr>
        <w:numPr>
          <w:ilvl w:val="0"/>
          <w:numId w:val="35"/>
        </w:numPr>
        <w:spacing w:line="276" w:lineRule="auto"/>
        <w:ind w:left="284" w:hanging="284"/>
        <w:jc w:val="both"/>
        <w:rPr>
          <w:i/>
        </w:rPr>
      </w:pPr>
      <w:r>
        <w:rPr>
          <w:i/>
        </w:rPr>
        <w:t xml:space="preserve">zmiany uchwały Nr XXIX/181/2017 Rady Gminy Rzezawa z dnia 27 marca 2017 r. w sprawie przyjęcia Gminnego Programu Rewitalizacji dla Gminy Rzezawa na lata 2015-2022. </w:t>
      </w:r>
    </w:p>
    <w:p w:rsidR="00261C02" w:rsidRPr="00C76463" w:rsidRDefault="00261C02" w:rsidP="00261C02">
      <w:pPr>
        <w:pStyle w:val="Tekstpodstawowy"/>
        <w:numPr>
          <w:ilvl w:val="0"/>
          <w:numId w:val="49"/>
        </w:numPr>
        <w:spacing w:line="276" w:lineRule="auto"/>
        <w:ind w:left="426" w:hanging="437"/>
        <w:rPr>
          <w:bCs/>
          <w:sz w:val="24"/>
          <w:szCs w:val="24"/>
        </w:rPr>
      </w:pPr>
      <w:r w:rsidRPr="00C76463">
        <w:rPr>
          <w:bCs/>
          <w:sz w:val="24"/>
          <w:szCs w:val="24"/>
        </w:rPr>
        <w:t>Odpowiedzi na interpelacje i zgłoszone wnioski.</w:t>
      </w:r>
    </w:p>
    <w:p w:rsidR="00261C02" w:rsidRPr="00C76463" w:rsidRDefault="00261C02" w:rsidP="00261C02">
      <w:pPr>
        <w:pStyle w:val="Tekstpodstawowy"/>
        <w:numPr>
          <w:ilvl w:val="0"/>
          <w:numId w:val="49"/>
        </w:numPr>
        <w:spacing w:line="276" w:lineRule="auto"/>
        <w:ind w:left="426" w:hanging="437"/>
        <w:rPr>
          <w:bCs/>
          <w:sz w:val="24"/>
          <w:szCs w:val="24"/>
        </w:rPr>
      </w:pPr>
      <w:r w:rsidRPr="00C76463">
        <w:rPr>
          <w:bCs/>
          <w:sz w:val="24"/>
          <w:szCs w:val="24"/>
        </w:rPr>
        <w:t>Sprawy bieżące.</w:t>
      </w:r>
    </w:p>
    <w:p w:rsidR="00261C02" w:rsidRPr="00C76463" w:rsidRDefault="00261C02" w:rsidP="00261C02">
      <w:pPr>
        <w:pStyle w:val="Tekstpodstawowy"/>
        <w:numPr>
          <w:ilvl w:val="0"/>
          <w:numId w:val="49"/>
        </w:numPr>
        <w:spacing w:line="276" w:lineRule="auto"/>
        <w:ind w:left="426" w:hanging="437"/>
        <w:rPr>
          <w:bCs/>
          <w:sz w:val="24"/>
          <w:szCs w:val="24"/>
        </w:rPr>
      </w:pPr>
      <w:r w:rsidRPr="00C76463">
        <w:rPr>
          <w:bCs/>
          <w:sz w:val="24"/>
          <w:szCs w:val="24"/>
        </w:rPr>
        <w:t>Zamknięcie obrad Sesji.</w:t>
      </w:r>
    </w:p>
    <w:p w:rsidR="00B822FB" w:rsidRDefault="00B822FB" w:rsidP="00B822FB">
      <w:pPr>
        <w:rPr>
          <w:i/>
          <w:sz w:val="22"/>
        </w:rPr>
      </w:pPr>
    </w:p>
    <w:p w:rsidR="006E6E21" w:rsidRPr="00712DA9" w:rsidRDefault="009037A1" w:rsidP="009037A1">
      <w:pPr>
        <w:ind w:firstLine="3828"/>
        <w:jc w:val="center"/>
        <w:rPr>
          <w:i/>
          <w:sz w:val="22"/>
        </w:rPr>
      </w:pPr>
      <w:r w:rsidRPr="00712DA9">
        <w:rPr>
          <w:i/>
          <w:sz w:val="22"/>
        </w:rPr>
        <w:t>Przewodnicząca Rady Gminy</w:t>
      </w:r>
    </w:p>
    <w:p w:rsidR="009037A1" w:rsidRPr="00712DA9" w:rsidRDefault="009037A1" w:rsidP="009037A1">
      <w:pPr>
        <w:ind w:firstLine="3828"/>
        <w:jc w:val="center"/>
        <w:rPr>
          <w:i/>
          <w:sz w:val="16"/>
        </w:rPr>
      </w:pPr>
      <w:r w:rsidRPr="00712DA9">
        <w:rPr>
          <w:i/>
          <w:sz w:val="22"/>
        </w:rPr>
        <w:t>mgr Beata Puzia</w:t>
      </w:r>
    </w:p>
    <w:sectPr w:rsidR="009037A1" w:rsidRPr="00712DA9" w:rsidSect="0031758F">
      <w:headerReference w:type="default" r:id="rId7"/>
      <w:pgSz w:w="11907" w:h="16839" w:code="9"/>
      <w:pgMar w:top="851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047" w:rsidRDefault="00945047">
      <w:r>
        <w:separator/>
      </w:r>
    </w:p>
  </w:endnote>
  <w:endnote w:type="continuationSeparator" w:id="0">
    <w:p w:rsidR="00945047" w:rsidRDefault="00945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047" w:rsidRDefault="00945047">
      <w:r>
        <w:separator/>
      </w:r>
    </w:p>
  </w:footnote>
  <w:footnote w:type="continuationSeparator" w:id="0">
    <w:p w:rsidR="00945047" w:rsidRDefault="00945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DF5680" w:rsidRPr="00362CEC" w:rsidTr="00A41945">
      <w:trPr>
        <w:trHeight w:val="1109"/>
        <w:jc w:val="center"/>
      </w:trPr>
      <w:tc>
        <w:tcPr>
          <w:tcW w:w="1653" w:type="dxa"/>
          <w:vAlign w:val="center"/>
        </w:tcPr>
        <w:p w:rsidR="00DF5680" w:rsidRPr="00362CEC" w:rsidRDefault="00DF5680" w:rsidP="006E6E21">
          <w:pPr>
            <w:widowControl w:val="0"/>
            <w:autoSpaceDE w:val="0"/>
            <w:autoSpaceDN w:val="0"/>
            <w:adjustRightInd w:val="0"/>
            <w:jc w:val="center"/>
            <w:rPr>
              <w:sz w:val="20"/>
              <w:szCs w:val="20"/>
            </w:rPr>
          </w:pPr>
          <w:r w:rsidRPr="00362CEC">
            <w:rPr>
              <w:rFonts w:ascii="Calibri" w:hAnsi="Calibri"/>
              <w:noProof/>
              <w:sz w:val="22"/>
              <w:szCs w:val="22"/>
            </w:rPr>
            <w:drawing>
              <wp:inline distT="0" distB="0" distL="0" distR="0">
                <wp:extent cx="760730" cy="862965"/>
                <wp:effectExtent l="0" t="0" r="1270" b="0"/>
                <wp:docPr id="1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0730" cy="862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DF5680" w:rsidRPr="00362CEC" w:rsidRDefault="00DF5680" w:rsidP="006E6E21">
          <w:pPr>
            <w:shd w:val="clear" w:color="auto" w:fill="FFFFFF"/>
            <w:jc w:val="center"/>
            <w:rPr>
              <w:b/>
              <w:bCs/>
              <w:sz w:val="36"/>
            </w:rPr>
          </w:pPr>
          <w:r w:rsidRPr="00362CEC">
            <w:rPr>
              <w:rFonts w:ascii="Garamond" w:hAnsi="Garamond" w:cs="Arial"/>
              <w:b/>
              <w:bCs/>
              <w:sz w:val="36"/>
            </w:rPr>
            <w:t>Rada Gminy Rzezawa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 w:cs="Arial"/>
              <w:bCs/>
              <w:sz w:val="20"/>
            </w:rPr>
          </w:pPr>
          <w:r w:rsidRPr="00362CEC">
            <w:rPr>
              <w:b/>
              <w:bCs/>
              <w:sz w:val="20"/>
            </w:rPr>
            <w:t xml:space="preserve"> </w:t>
          </w:r>
          <w:r w:rsidRPr="00362CEC">
            <w:rPr>
              <w:rFonts w:ascii="Garamond" w:hAnsi="Garamond" w:cs="Arial"/>
              <w:b/>
              <w:bCs/>
              <w:sz w:val="20"/>
            </w:rPr>
            <w:t>ul. Długa 21</w:t>
          </w:r>
          <w:r w:rsidRPr="00362CEC">
            <w:rPr>
              <w:b/>
              <w:bCs/>
              <w:sz w:val="20"/>
            </w:rPr>
            <w:t xml:space="preserve">, </w:t>
          </w:r>
          <w:r w:rsidRPr="00362CEC">
            <w:rPr>
              <w:rFonts w:ascii="Garamond" w:hAnsi="Garamond" w:cs="Arial"/>
              <w:b/>
              <w:bCs/>
              <w:sz w:val="20"/>
            </w:rPr>
            <w:t>32-765 Rzezawa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/>
              <w:bCs/>
              <w:sz w:val="20"/>
            </w:rPr>
          </w:pPr>
          <w:r w:rsidRPr="00362CEC">
            <w:rPr>
              <w:rFonts w:ascii="Garamond" w:hAnsi="Garamond" w:cs="Arial"/>
              <w:b/>
              <w:bCs/>
              <w:sz w:val="20"/>
            </w:rPr>
            <w:t>Telefon: 14 68 58 100 lub 14 68 58 600  Faks: 14 68 58 600 w. 36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/>
              <w:bCs/>
              <w:sz w:val="20"/>
            </w:rPr>
          </w:pPr>
          <w:r w:rsidRPr="00362CEC">
            <w:rPr>
              <w:rFonts w:ascii="Garamond" w:hAnsi="Garamond" w:cs="Arial"/>
              <w:b/>
              <w:bCs/>
              <w:sz w:val="20"/>
            </w:rPr>
            <w:t>e-mail: rada</w:t>
          </w:r>
          <w:r>
            <w:rPr>
              <w:rFonts w:ascii="Garamond" w:hAnsi="Garamond" w:cs="Arial"/>
              <w:b/>
              <w:bCs/>
              <w:sz w:val="20"/>
            </w:rPr>
            <w:t>gminy</w:t>
          </w:r>
          <w:r w:rsidRPr="00362CEC">
            <w:rPr>
              <w:rFonts w:ascii="Garamond" w:hAnsi="Garamond" w:cs="Arial"/>
              <w:b/>
              <w:bCs/>
              <w:sz w:val="20"/>
            </w:rPr>
            <w:t>@rzezawa.pl</w:t>
          </w:r>
        </w:p>
        <w:p w:rsidR="00DF5680" w:rsidRPr="00362CEC" w:rsidRDefault="00945047" w:rsidP="006E6E21">
          <w:pPr>
            <w:shd w:val="clear" w:color="auto" w:fill="FFFFFF"/>
            <w:jc w:val="center"/>
            <w:rPr>
              <w:rFonts w:ascii="Garamond" w:hAnsi="Garamond"/>
              <w:bCs/>
              <w:color w:val="FF0000"/>
              <w:sz w:val="20"/>
            </w:rPr>
          </w:pPr>
          <w:hyperlink r:id="rId2" w:tgtFrame="_blank" w:history="1">
            <w:r w:rsidR="00DF5680" w:rsidRPr="00362CEC">
              <w:rPr>
                <w:rFonts w:ascii="Garamond" w:hAnsi="Garamond"/>
                <w:b/>
                <w:bCs/>
                <w:sz w:val="20"/>
              </w:rPr>
              <w:t>www.rzezawa.pl</w:t>
            </w:r>
          </w:hyperlink>
        </w:p>
      </w:tc>
    </w:tr>
  </w:tbl>
  <w:p w:rsidR="00DF5680" w:rsidRPr="00362CEC" w:rsidRDefault="00DF5680" w:rsidP="006E6E21">
    <w:pPr>
      <w:widowControl w:val="0"/>
      <w:pBdr>
        <w:bottom w:val="single" w:sz="4" w:space="1" w:color="auto"/>
      </w:pBdr>
      <w:autoSpaceDE w:val="0"/>
      <w:autoSpaceDN w:val="0"/>
      <w:adjustRightInd w:val="0"/>
      <w:jc w:val="both"/>
      <w:rPr>
        <w:sz w:val="20"/>
        <w:szCs w:val="20"/>
      </w:rPr>
    </w:pPr>
  </w:p>
  <w:p w:rsidR="00DF5680" w:rsidRPr="006E6E21" w:rsidRDefault="00DF5680" w:rsidP="006E6E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028"/>
    <w:multiLevelType w:val="hybridMultilevel"/>
    <w:tmpl w:val="1CF08410"/>
    <w:lvl w:ilvl="0" w:tplc="FE72FE6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0DD4974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B5EBA"/>
    <w:multiLevelType w:val="hybridMultilevel"/>
    <w:tmpl w:val="98883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EB0"/>
    <w:multiLevelType w:val="hybridMultilevel"/>
    <w:tmpl w:val="15CEDE88"/>
    <w:lvl w:ilvl="0" w:tplc="96F4845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C36A5E"/>
    <w:multiLevelType w:val="hybridMultilevel"/>
    <w:tmpl w:val="DCD43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AA4B78"/>
    <w:multiLevelType w:val="hybridMultilevel"/>
    <w:tmpl w:val="B5D67D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77017B"/>
    <w:multiLevelType w:val="hybridMultilevel"/>
    <w:tmpl w:val="7F36B11A"/>
    <w:lvl w:ilvl="0" w:tplc="267EF99C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904967"/>
    <w:multiLevelType w:val="hybridMultilevel"/>
    <w:tmpl w:val="7EFADB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2A61E2"/>
    <w:multiLevelType w:val="hybridMultilevel"/>
    <w:tmpl w:val="B4721D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0E6697"/>
    <w:multiLevelType w:val="hybridMultilevel"/>
    <w:tmpl w:val="F6CA3B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765C2A"/>
    <w:multiLevelType w:val="hybridMultilevel"/>
    <w:tmpl w:val="88A0CD52"/>
    <w:lvl w:ilvl="0" w:tplc="FA00782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171F3067"/>
    <w:multiLevelType w:val="hybridMultilevel"/>
    <w:tmpl w:val="75D4AEE0"/>
    <w:lvl w:ilvl="0" w:tplc="8BEC769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A502C1D"/>
    <w:multiLevelType w:val="hybridMultilevel"/>
    <w:tmpl w:val="6F824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5423BC"/>
    <w:multiLevelType w:val="hybridMultilevel"/>
    <w:tmpl w:val="B90ED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D45BE4"/>
    <w:multiLevelType w:val="hybridMultilevel"/>
    <w:tmpl w:val="17EC08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915F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D5D12"/>
    <w:multiLevelType w:val="hybridMultilevel"/>
    <w:tmpl w:val="46080AFE"/>
    <w:lvl w:ilvl="0" w:tplc="93AE204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1903936"/>
    <w:multiLevelType w:val="hybridMultilevel"/>
    <w:tmpl w:val="B4AE123C"/>
    <w:lvl w:ilvl="0" w:tplc="DAE8B2F4">
      <w:start w:val="39"/>
      <w:numFmt w:val="decimal"/>
      <w:lvlText w:val="%1"/>
      <w:lvlJc w:val="left"/>
      <w:pPr>
        <w:tabs>
          <w:tab w:val="num" w:pos="4953"/>
        </w:tabs>
        <w:ind w:left="4953" w:hanging="3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13"/>
        </w:tabs>
        <w:ind w:left="23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33"/>
        </w:tabs>
        <w:ind w:left="30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53"/>
        </w:tabs>
        <w:ind w:left="37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73"/>
        </w:tabs>
        <w:ind w:left="44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93"/>
        </w:tabs>
        <w:ind w:left="51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13"/>
        </w:tabs>
        <w:ind w:left="59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33"/>
        </w:tabs>
        <w:ind w:left="66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53"/>
        </w:tabs>
        <w:ind w:left="7353" w:hanging="180"/>
      </w:pPr>
    </w:lvl>
  </w:abstractNum>
  <w:abstractNum w:abstractNumId="18" w15:restartNumberingAfterBreak="0">
    <w:nsid w:val="258062C8"/>
    <w:multiLevelType w:val="hybridMultilevel"/>
    <w:tmpl w:val="9910A02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9210BFF"/>
    <w:multiLevelType w:val="hybridMultilevel"/>
    <w:tmpl w:val="B734C94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457C7C"/>
    <w:multiLevelType w:val="hybridMultilevel"/>
    <w:tmpl w:val="E92842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477B88"/>
    <w:multiLevelType w:val="hybridMultilevel"/>
    <w:tmpl w:val="853A6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E2114A"/>
    <w:multiLevelType w:val="hybridMultilevel"/>
    <w:tmpl w:val="9780970C"/>
    <w:lvl w:ilvl="0" w:tplc="42F63E7C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4EF73BD"/>
    <w:multiLevelType w:val="hybridMultilevel"/>
    <w:tmpl w:val="D73A479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3B5DBE"/>
    <w:multiLevelType w:val="hybridMultilevel"/>
    <w:tmpl w:val="33302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AB290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691FD4"/>
    <w:multiLevelType w:val="hybridMultilevel"/>
    <w:tmpl w:val="7EFADB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10EE3"/>
    <w:multiLevelType w:val="hybridMultilevel"/>
    <w:tmpl w:val="530455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EF56F7D"/>
    <w:multiLevelType w:val="hybridMultilevel"/>
    <w:tmpl w:val="81B8E29A"/>
    <w:lvl w:ilvl="0" w:tplc="307690E0">
      <w:start w:val="3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624841"/>
    <w:multiLevelType w:val="hybridMultilevel"/>
    <w:tmpl w:val="BC849FE2"/>
    <w:lvl w:ilvl="0" w:tplc="0415000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30" w15:restartNumberingAfterBreak="0">
    <w:nsid w:val="3F6B1F8D"/>
    <w:multiLevelType w:val="hybridMultilevel"/>
    <w:tmpl w:val="5216A6AE"/>
    <w:lvl w:ilvl="0" w:tplc="7EA88686">
      <w:start w:val="3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04132E8"/>
    <w:multiLevelType w:val="hybridMultilevel"/>
    <w:tmpl w:val="4544D34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1632918"/>
    <w:multiLevelType w:val="hybridMultilevel"/>
    <w:tmpl w:val="80E07F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37FD1"/>
    <w:multiLevelType w:val="hybridMultilevel"/>
    <w:tmpl w:val="C57014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9A650A"/>
    <w:multiLevelType w:val="hybridMultilevel"/>
    <w:tmpl w:val="E31A1B2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424FEC"/>
    <w:multiLevelType w:val="hybridMultilevel"/>
    <w:tmpl w:val="CF4AF5C8"/>
    <w:lvl w:ilvl="0" w:tplc="1B2E020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2247F9C"/>
    <w:multiLevelType w:val="hybridMultilevel"/>
    <w:tmpl w:val="A9641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86240"/>
    <w:multiLevelType w:val="hybridMultilevel"/>
    <w:tmpl w:val="D97E478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DE2066"/>
    <w:multiLevelType w:val="hybridMultilevel"/>
    <w:tmpl w:val="3DC0455E"/>
    <w:lvl w:ilvl="0" w:tplc="0415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5B051488"/>
    <w:multiLevelType w:val="hybridMultilevel"/>
    <w:tmpl w:val="F4A03C32"/>
    <w:lvl w:ilvl="0" w:tplc="A5BA749C">
      <w:start w:val="17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775AC7"/>
    <w:multiLevelType w:val="hybridMultilevel"/>
    <w:tmpl w:val="848EBB90"/>
    <w:lvl w:ilvl="0" w:tplc="362CBC38">
      <w:start w:val="1"/>
      <w:numFmt w:val="lowerLetter"/>
      <w:lvlText w:val="%1)"/>
      <w:lvlJc w:val="left"/>
      <w:pPr>
        <w:ind w:left="144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0305E41"/>
    <w:multiLevelType w:val="hybridMultilevel"/>
    <w:tmpl w:val="3F7CF6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58E4DBA"/>
    <w:multiLevelType w:val="hybridMultilevel"/>
    <w:tmpl w:val="229642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C30ECF"/>
    <w:multiLevelType w:val="hybridMultilevel"/>
    <w:tmpl w:val="C45E02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B8654BE"/>
    <w:multiLevelType w:val="hybridMultilevel"/>
    <w:tmpl w:val="6F8241A0"/>
    <w:lvl w:ilvl="0" w:tplc="0415000F">
      <w:start w:val="1"/>
      <w:numFmt w:val="decimal"/>
      <w:lvlText w:val="%1."/>
      <w:lvlJc w:val="left"/>
      <w:pPr>
        <w:ind w:left="631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292C74"/>
    <w:multiLevelType w:val="hybridMultilevel"/>
    <w:tmpl w:val="13B2EC94"/>
    <w:lvl w:ilvl="0" w:tplc="2CDC5F76">
      <w:start w:val="1"/>
      <w:numFmt w:val="bullet"/>
      <w:lvlText w:val=""/>
      <w:lvlJc w:val="left"/>
      <w:pPr>
        <w:tabs>
          <w:tab w:val="num" w:pos="720"/>
        </w:tabs>
        <w:ind w:left="624" w:hanging="26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4470B5"/>
    <w:multiLevelType w:val="hybridMultilevel"/>
    <w:tmpl w:val="58F8A64A"/>
    <w:lvl w:ilvl="0" w:tplc="F3EA0F9C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A8750A7"/>
    <w:multiLevelType w:val="hybridMultilevel"/>
    <w:tmpl w:val="7A5A72B8"/>
    <w:lvl w:ilvl="0" w:tplc="D4CEA2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3"/>
  </w:num>
  <w:num w:numId="3">
    <w:abstractNumId w:val="37"/>
  </w:num>
  <w:num w:numId="4">
    <w:abstractNumId w:val="23"/>
  </w:num>
  <w:num w:numId="5">
    <w:abstractNumId w:val="34"/>
  </w:num>
  <w:num w:numId="6">
    <w:abstractNumId w:val="9"/>
  </w:num>
  <w:num w:numId="7">
    <w:abstractNumId w:val="17"/>
  </w:num>
  <w:num w:numId="8">
    <w:abstractNumId w:val="2"/>
  </w:num>
  <w:num w:numId="9">
    <w:abstractNumId w:val="41"/>
  </w:num>
  <w:num w:numId="10">
    <w:abstractNumId w:val="27"/>
  </w:num>
  <w:num w:numId="11">
    <w:abstractNumId w:val="28"/>
  </w:num>
  <w:num w:numId="12">
    <w:abstractNumId w:val="25"/>
  </w:num>
  <w:num w:numId="13">
    <w:abstractNumId w:val="1"/>
  </w:num>
  <w:num w:numId="14">
    <w:abstractNumId w:val="15"/>
  </w:num>
  <w:num w:numId="15">
    <w:abstractNumId w:val="18"/>
  </w:num>
  <w:num w:numId="16">
    <w:abstractNumId w:val="14"/>
  </w:num>
  <w:num w:numId="17">
    <w:abstractNumId w:val="30"/>
  </w:num>
  <w:num w:numId="18">
    <w:abstractNumId w:val="45"/>
  </w:num>
  <w:num w:numId="19">
    <w:abstractNumId w:val="19"/>
  </w:num>
  <w:num w:numId="20">
    <w:abstractNumId w:val="24"/>
  </w:num>
  <w:num w:numId="21">
    <w:abstractNumId w:val="21"/>
  </w:num>
  <w:num w:numId="22">
    <w:abstractNumId w:val="36"/>
  </w:num>
  <w:num w:numId="23">
    <w:abstractNumId w:val="31"/>
  </w:num>
  <w:num w:numId="24">
    <w:abstractNumId w:val="42"/>
  </w:num>
  <w:num w:numId="25">
    <w:abstractNumId w:val="29"/>
  </w:num>
  <w:num w:numId="26">
    <w:abstractNumId w:val="13"/>
  </w:num>
  <w:num w:numId="27">
    <w:abstractNumId w:val="44"/>
  </w:num>
  <w:num w:numId="28">
    <w:abstractNumId w:val="8"/>
  </w:num>
  <w:num w:numId="29">
    <w:abstractNumId w:val="12"/>
  </w:num>
  <w:num w:numId="30">
    <w:abstractNumId w:val="16"/>
  </w:num>
  <w:num w:numId="31">
    <w:abstractNumId w:val="3"/>
  </w:num>
  <w:num w:numId="32">
    <w:abstractNumId w:val="46"/>
  </w:num>
  <w:num w:numId="33">
    <w:abstractNumId w:val="47"/>
  </w:num>
  <w:num w:numId="34">
    <w:abstractNumId w:val="20"/>
  </w:num>
  <w:num w:numId="35">
    <w:abstractNumId w:val="7"/>
  </w:num>
  <w:num w:numId="36">
    <w:abstractNumId w:val="11"/>
  </w:num>
  <w:num w:numId="37">
    <w:abstractNumId w:val="26"/>
  </w:num>
  <w:num w:numId="38">
    <w:abstractNumId w:val="5"/>
  </w:num>
  <w:num w:numId="39">
    <w:abstractNumId w:val="10"/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32"/>
  </w:num>
  <w:num w:numId="44">
    <w:abstractNumId w:val="33"/>
  </w:num>
  <w:num w:numId="45">
    <w:abstractNumId w:val="38"/>
  </w:num>
  <w:num w:numId="46">
    <w:abstractNumId w:val="35"/>
  </w:num>
  <w:num w:numId="47">
    <w:abstractNumId w:val="22"/>
  </w:num>
  <w:num w:numId="48">
    <w:abstractNumId w:val="39"/>
  </w:num>
  <w:num w:numId="49">
    <w:abstractNumId w:val="4"/>
  </w:num>
  <w:num w:numId="5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CE1"/>
    <w:rsid w:val="0000239C"/>
    <w:rsid w:val="00006D91"/>
    <w:rsid w:val="0000737F"/>
    <w:rsid w:val="00011D88"/>
    <w:rsid w:val="0001301E"/>
    <w:rsid w:val="00015402"/>
    <w:rsid w:val="00016D30"/>
    <w:rsid w:val="00017B13"/>
    <w:rsid w:val="0002342B"/>
    <w:rsid w:val="0003617B"/>
    <w:rsid w:val="00041B98"/>
    <w:rsid w:val="00051488"/>
    <w:rsid w:val="00051573"/>
    <w:rsid w:val="0005540C"/>
    <w:rsid w:val="0005590B"/>
    <w:rsid w:val="000574D7"/>
    <w:rsid w:val="00057A8B"/>
    <w:rsid w:val="00063040"/>
    <w:rsid w:val="00063DC8"/>
    <w:rsid w:val="0007096D"/>
    <w:rsid w:val="00071E71"/>
    <w:rsid w:val="00072AAF"/>
    <w:rsid w:val="00076A12"/>
    <w:rsid w:val="00086A81"/>
    <w:rsid w:val="00090FF6"/>
    <w:rsid w:val="00091514"/>
    <w:rsid w:val="0009235B"/>
    <w:rsid w:val="00092960"/>
    <w:rsid w:val="000A3040"/>
    <w:rsid w:val="000B4B05"/>
    <w:rsid w:val="000C1B8C"/>
    <w:rsid w:val="000C2301"/>
    <w:rsid w:val="000C545F"/>
    <w:rsid w:val="000D540D"/>
    <w:rsid w:val="000D692E"/>
    <w:rsid w:val="000D73A3"/>
    <w:rsid w:val="000E2E8F"/>
    <w:rsid w:val="000E4C75"/>
    <w:rsid w:val="000E63AA"/>
    <w:rsid w:val="000F0A1B"/>
    <w:rsid w:val="000F3F39"/>
    <w:rsid w:val="000F4F0D"/>
    <w:rsid w:val="001002A5"/>
    <w:rsid w:val="001074FA"/>
    <w:rsid w:val="00107E72"/>
    <w:rsid w:val="00111B08"/>
    <w:rsid w:val="001129C4"/>
    <w:rsid w:val="00112A87"/>
    <w:rsid w:val="00112D04"/>
    <w:rsid w:val="00123D1D"/>
    <w:rsid w:val="0012709C"/>
    <w:rsid w:val="00131059"/>
    <w:rsid w:val="00136E75"/>
    <w:rsid w:val="0014648A"/>
    <w:rsid w:val="00154B78"/>
    <w:rsid w:val="00154FB5"/>
    <w:rsid w:val="001579F7"/>
    <w:rsid w:val="001617E9"/>
    <w:rsid w:val="00166C64"/>
    <w:rsid w:val="001679A3"/>
    <w:rsid w:val="00170FF6"/>
    <w:rsid w:val="00171FD0"/>
    <w:rsid w:val="0017210F"/>
    <w:rsid w:val="00174349"/>
    <w:rsid w:val="00175A8B"/>
    <w:rsid w:val="00180DAA"/>
    <w:rsid w:val="00182E79"/>
    <w:rsid w:val="001833DC"/>
    <w:rsid w:val="0019592D"/>
    <w:rsid w:val="00196031"/>
    <w:rsid w:val="00197185"/>
    <w:rsid w:val="001A1663"/>
    <w:rsid w:val="001A2E5A"/>
    <w:rsid w:val="001A49AE"/>
    <w:rsid w:val="001A5AD7"/>
    <w:rsid w:val="001A5FE1"/>
    <w:rsid w:val="001A7926"/>
    <w:rsid w:val="001B04D6"/>
    <w:rsid w:val="001B310B"/>
    <w:rsid w:val="001B3A64"/>
    <w:rsid w:val="001B43DE"/>
    <w:rsid w:val="001B5348"/>
    <w:rsid w:val="001B779F"/>
    <w:rsid w:val="001C5828"/>
    <w:rsid w:val="001C6DB1"/>
    <w:rsid w:val="001D3FD4"/>
    <w:rsid w:val="001E1F07"/>
    <w:rsid w:val="001F3CB1"/>
    <w:rsid w:val="001F737B"/>
    <w:rsid w:val="00200FC3"/>
    <w:rsid w:val="002013A9"/>
    <w:rsid w:val="002048B9"/>
    <w:rsid w:val="00210A8C"/>
    <w:rsid w:val="00212F80"/>
    <w:rsid w:val="00214F92"/>
    <w:rsid w:val="00216275"/>
    <w:rsid w:val="00216E37"/>
    <w:rsid w:val="002207C2"/>
    <w:rsid w:val="00225135"/>
    <w:rsid w:val="00225CD2"/>
    <w:rsid w:val="002277FC"/>
    <w:rsid w:val="0023587A"/>
    <w:rsid w:val="00236DEF"/>
    <w:rsid w:val="00240255"/>
    <w:rsid w:val="00240636"/>
    <w:rsid w:val="00243214"/>
    <w:rsid w:val="00245557"/>
    <w:rsid w:val="0025139C"/>
    <w:rsid w:val="0026159D"/>
    <w:rsid w:val="00261C02"/>
    <w:rsid w:val="00266194"/>
    <w:rsid w:val="00267E05"/>
    <w:rsid w:val="0027155D"/>
    <w:rsid w:val="00272FB2"/>
    <w:rsid w:val="002757BF"/>
    <w:rsid w:val="0028174E"/>
    <w:rsid w:val="00284137"/>
    <w:rsid w:val="00286001"/>
    <w:rsid w:val="0028761D"/>
    <w:rsid w:val="00291218"/>
    <w:rsid w:val="00291811"/>
    <w:rsid w:val="002938BB"/>
    <w:rsid w:val="002A02BD"/>
    <w:rsid w:val="002A142B"/>
    <w:rsid w:val="002A37DC"/>
    <w:rsid w:val="002A55E8"/>
    <w:rsid w:val="002B1751"/>
    <w:rsid w:val="002B2437"/>
    <w:rsid w:val="002C2650"/>
    <w:rsid w:val="002C2B54"/>
    <w:rsid w:val="002C4CD5"/>
    <w:rsid w:val="002D0834"/>
    <w:rsid w:val="002D0E11"/>
    <w:rsid w:val="002D36C1"/>
    <w:rsid w:val="002D6C17"/>
    <w:rsid w:val="002E15CA"/>
    <w:rsid w:val="002E273D"/>
    <w:rsid w:val="002E29CE"/>
    <w:rsid w:val="002F02D5"/>
    <w:rsid w:val="002F0E65"/>
    <w:rsid w:val="002F2B2B"/>
    <w:rsid w:val="00314529"/>
    <w:rsid w:val="00314FD2"/>
    <w:rsid w:val="00316FFA"/>
    <w:rsid w:val="0031758F"/>
    <w:rsid w:val="003206E7"/>
    <w:rsid w:val="00323C78"/>
    <w:rsid w:val="003256BA"/>
    <w:rsid w:val="00330755"/>
    <w:rsid w:val="00331550"/>
    <w:rsid w:val="00336B0E"/>
    <w:rsid w:val="003406CB"/>
    <w:rsid w:val="003440BF"/>
    <w:rsid w:val="00345DC2"/>
    <w:rsid w:val="003474B0"/>
    <w:rsid w:val="0035796E"/>
    <w:rsid w:val="0036076C"/>
    <w:rsid w:val="00363CD3"/>
    <w:rsid w:val="00363D96"/>
    <w:rsid w:val="00364FFE"/>
    <w:rsid w:val="00370309"/>
    <w:rsid w:val="00371C00"/>
    <w:rsid w:val="003728CB"/>
    <w:rsid w:val="00374F79"/>
    <w:rsid w:val="003852D1"/>
    <w:rsid w:val="00385578"/>
    <w:rsid w:val="00387879"/>
    <w:rsid w:val="00387C28"/>
    <w:rsid w:val="0039428C"/>
    <w:rsid w:val="00397FF0"/>
    <w:rsid w:val="003A33D1"/>
    <w:rsid w:val="003A5E8C"/>
    <w:rsid w:val="003A684C"/>
    <w:rsid w:val="003A7C99"/>
    <w:rsid w:val="003B0EF3"/>
    <w:rsid w:val="003B3053"/>
    <w:rsid w:val="003B389B"/>
    <w:rsid w:val="003B4C79"/>
    <w:rsid w:val="003B694D"/>
    <w:rsid w:val="003B6D3E"/>
    <w:rsid w:val="003C374F"/>
    <w:rsid w:val="003C490C"/>
    <w:rsid w:val="003C7DD7"/>
    <w:rsid w:val="003D5CBE"/>
    <w:rsid w:val="003E0107"/>
    <w:rsid w:val="003E6D43"/>
    <w:rsid w:val="003F3268"/>
    <w:rsid w:val="003F6874"/>
    <w:rsid w:val="004066DE"/>
    <w:rsid w:val="00407808"/>
    <w:rsid w:val="00410AA8"/>
    <w:rsid w:val="00410DD9"/>
    <w:rsid w:val="004123A8"/>
    <w:rsid w:val="0041339C"/>
    <w:rsid w:val="0041435D"/>
    <w:rsid w:val="004211BA"/>
    <w:rsid w:val="00424F3C"/>
    <w:rsid w:val="00434B96"/>
    <w:rsid w:val="00437194"/>
    <w:rsid w:val="00437819"/>
    <w:rsid w:val="00441A03"/>
    <w:rsid w:val="0044594B"/>
    <w:rsid w:val="00445D6E"/>
    <w:rsid w:val="00446E02"/>
    <w:rsid w:val="00447E24"/>
    <w:rsid w:val="00452F31"/>
    <w:rsid w:val="00454072"/>
    <w:rsid w:val="0045427E"/>
    <w:rsid w:val="00455769"/>
    <w:rsid w:val="004573BD"/>
    <w:rsid w:val="00462968"/>
    <w:rsid w:val="0046556D"/>
    <w:rsid w:val="00467C20"/>
    <w:rsid w:val="00470771"/>
    <w:rsid w:val="00481BD9"/>
    <w:rsid w:val="0048470B"/>
    <w:rsid w:val="00492D63"/>
    <w:rsid w:val="0049521B"/>
    <w:rsid w:val="004A75EE"/>
    <w:rsid w:val="004B0F4D"/>
    <w:rsid w:val="004B51F3"/>
    <w:rsid w:val="004B616A"/>
    <w:rsid w:val="004B6575"/>
    <w:rsid w:val="004B7217"/>
    <w:rsid w:val="004C2DF5"/>
    <w:rsid w:val="004C4E49"/>
    <w:rsid w:val="004C565D"/>
    <w:rsid w:val="004D3AE3"/>
    <w:rsid w:val="004E3DDD"/>
    <w:rsid w:val="004E3F16"/>
    <w:rsid w:val="004E5278"/>
    <w:rsid w:val="00500853"/>
    <w:rsid w:val="00506E9F"/>
    <w:rsid w:val="005139E2"/>
    <w:rsid w:val="005171EC"/>
    <w:rsid w:val="005218E1"/>
    <w:rsid w:val="00522521"/>
    <w:rsid w:val="005248A7"/>
    <w:rsid w:val="00524FF7"/>
    <w:rsid w:val="005260D2"/>
    <w:rsid w:val="0053574A"/>
    <w:rsid w:val="00537BE2"/>
    <w:rsid w:val="00543086"/>
    <w:rsid w:val="005446C4"/>
    <w:rsid w:val="00551A73"/>
    <w:rsid w:val="00555DFE"/>
    <w:rsid w:val="00567ED3"/>
    <w:rsid w:val="0057750F"/>
    <w:rsid w:val="005826DA"/>
    <w:rsid w:val="005852FD"/>
    <w:rsid w:val="00590291"/>
    <w:rsid w:val="005A2821"/>
    <w:rsid w:val="005A7F67"/>
    <w:rsid w:val="005B0DEF"/>
    <w:rsid w:val="005B2D6D"/>
    <w:rsid w:val="005B4999"/>
    <w:rsid w:val="005B51B4"/>
    <w:rsid w:val="005C1FC7"/>
    <w:rsid w:val="005C295B"/>
    <w:rsid w:val="005D49E8"/>
    <w:rsid w:val="005D5D74"/>
    <w:rsid w:val="005D6C68"/>
    <w:rsid w:val="005D7AF0"/>
    <w:rsid w:val="005E137F"/>
    <w:rsid w:val="005E7978"/>
    <w:rsid w:val="005F12E4"/>
    <w:rsid w:val="005F7914"/>
    <w:rsid w:val="00600998"/>
    <w:rsid w:val="00600B6A"/>
    <w:rsid w:val="006013E0"/>
    <w:rsid w:val="006024EB"/>
    <w:rsid w:val="00603E16"/>
    <w:rsid w:val="00605828"/>
    <w:rsid w:val="00606036"/>
    <w:rsid w:val="00612EC1"/>
    <w:rsid w:val="006146A1"/>
    <w:rsid w:val="00616FA0"/>
    <w:rsid w:val="0061742D"/>
    <w:rsid w:val="0062080D"/>
    <w:rsid w:val="00621DEC"/>
    <w:rsid w:val="0062355F"/>
    <w:rsid w:val="00624C4C"/>
    <w:rsid w:val="00625CD3"/>
    <w:rsid w:val="006309C1"/>
    <w:rsid w:val="006356BE"/>
    <w:rsid w:val="006402BD"/>
    <w:rsid w:val="00642C8D"/>
    <w:rsid w:val="00645DBE"/>
    <w:rsid w:val="006569DA"/>
    <w:rsid w:val="00657C8A"/>
    <w:rsid w:val="0066374B"/>
    <w:rsid w:val="00671B64"/>
    <w:rsid w:val="00674BBD"/>
    <w:rsid w:val="0067723D"/>
    <w:rsid w:val="00677973"/>
    <w:rsid w:val="0068070A"/>
    <w:rsid w:val="00683212"/>
    <w:rsid w:val="0069354C"/>
    <w:rsid w:val="00695140"/>
    <w:rsid w:val="006961E3"/>
    <w:rsid w:val="00696FEB"/>
    <w:rsid w:val="006973D5"/>
    <w:rsid w:val="006A0CCB"/>
    <w:rsid w:val="006A0F15"/>
    <w:rsid w:val="006A1D39"/>
    <w:rsid w:val="006A5D43"/>
    <w:rsid w:val="006A6A6A"/>
    <w:rsid w:val="006B04BA"/>
    <w:rsid w:val="006B26D8"/>
    <w:rsid w:val="006B45F7"/>
    <w:rsid w:val="006C63D9"/>
    <w:rsid w:val="006C7C53"/>
    <w:rsid w:val="006D182A"/>
    <w:rsid w:val="006E3EC1"/>
    <w:rsid w:val="006E6287"/>
    <w:rsid w:val="006E62E9"/>
    <w:rsid w:val="006E6E21"/>
    <w:rsid w:val="006E70A9"/>
    <w:rsid w:val="006E7D13"/>
    <w:rsid w:val="006F7004"/>
    <w:rsid w:val="0070010C"/>
    <w:rsid w:val="0070331E"/>
    <w:rsid w:val="00704DAC"/>
    <w:rsid w:val="007105DC"/>
    <w:rsid w:val="007129D7"/>
    <w:rsid w:val="00712DA9"/>
    <w:rsid w:val="0071316E"/>
    <w:rsid w:val="00714C82"/>
    <w:rsid w:val="00723F7A"/>
    <w:rsid w:val="007258AD"/>
    <w:rsid w:val="007276FE"/>
    <w:rsid w:val="0073095B"/>
    <w:rsid w:val="00730EDE"/>
    <w:rsid w:val="00732932"/>
    <w:rsid w:val="00753ADA"/>
    <w:rsid w:val="0075767E"/>
    <w:rsid w:val="00762B3F"/>
    <w:rsid w:val="0076659A"/>
    <w:rsid w:val="00766741"/>
    <w:rsid w:val="0077242C"/>
    <w:rsid w:val="00773C15"/>
    <w:rsid w:val="00775AE5"/>
    <w:rsid w:val="00776CC9"/>
    <w:rsid w:val="00781C84"/>
    <w:rsid w:val="00783253"/>
    <w:rsid w:val="00783676"/>
    <w:rsid w:val="00783794"/>
    <w:rsid w:val="00784975"/>
    <w:rsid w:val="007864EE"/>
    <w:rsid w:val="007919F6"/>
    <w:rsid w:val="007923B9"/>
    <w:rsid w:val="007951D4"/>
    <w:rsid w:val="007A08B0"/>
    <w:rsid w:val="007A6521"/>
    <w:rsid w:val="007B2A7C"/>
    <w:rsid w:val="007C2C00"/>
    <w:rsid w:val="007C5FC2"/>
    <w:rsid w:val="007D29AA"/>
    <w:rsid w:val="007D5E9C"/>
    <w:rsid w:val="007D6384"/>
    <w:rsid w:val="007E06BF"/>
    <w:rsid w:val="007E54DA"/>
    <w:rsid w:val="007E589E"/>
    <w:rsid w:val="007F104F"/>
    <w:rsid w:val="007F285E"/>
    <w:rsid w:val="007F2D0E"/>
    <w:rsid w:val="007F4E8F"/>
    <w:rsid w:val="007F768F"/>
    <w:rsid w:val="007F7BD2"/>
    <w:rsid w:val="00805F01"/>
    <w:rsid w:val="00820131"/>
    <w:rsid w:val="008202D9"/>
    <w:rsid w:val="00825656"/>
    <w:rsid w:val="00825E85"/>
    <w:rsid w:val="00827679"/>
    <w:rsid w:val="00832F5A"/>
    <w:rsid w:val="00835322"/>
    <w:rsid w:val="00836287"/>
    <w:rsid w:val="0083744A"/>
    <w:rsid w:val="00837E7F"/>
    <w:rsid w:val="0084313D"/>
    <w:rsid w:val="0084483F"/>
    <w:rsid w:val="008502D9"/>
    <w:rsid w:val="00850BB2"/>
    <w:rsid w:val="0085678E"/>
    <w:rsid w:val="00860211"/>
    <w:rsid w:val="00864378"/>
    <w:rsid w:val="008657CD"/>
    <w:rsid w:val="00870999"/>
    <w:rsid w:val="0087428E"/>
    <w:rsid w:val="008757CD"/>
    <w:rsid w:val="00877459"/>
    <w:rsid w:val="00877D0B"/>
    <w:rsid w:val="008841C1"/>
    <w:rsid w:val="00884532"/>
    <w:rsid w:val="008955C9"/>
    <w:rsid w:val="008B052D"/>
    <w:rsid w:val="008C0C69"/>
    <w:rsid w:val="008D6050"/>
    <w:rsid w:val="008E0502"/>
    <w:rsid w:val="008E1D24"/>
    <w:rsid w:val="008E4782"/>
    <w:rsid w:val="009029FE"/>
    <w:rsid w:val="009037A1"/>
    <w:rsid w:val="00905A9C"/>
    <w:rsid w:val="009107EA"/>
    <w:rsid w:val="00912D95"/>
    <w:rsid w:val="009160B2"/>
    <w:rsid w:val="00921F28"/>
    <w:rsid w:val="00923711"/>
    <w:rsid w:val="0092702D"/>
    <w:rsid w:val="0093298C"/>
    <w:rsid w:val="00932BF2"/>
    <w:rsid w:val="0093377A"/>
    <w:rsid w:val="00940ACC"/>
    <w:rsid w:val="00942BF2"/>
    <w:rsid w:val="00945047"/>
    <w:rsid w:val="00954F40"/>
    <w:rsid w:val="00965C38"/>
    <w:rsid w:val="009706B7"/>
    <w:rsid w:val="009747B7"/>
    <w:rsid w:val="009762B8"/>
    <w:rsid w:val="00981747"/>
    <w:rsid w:val="00981E17"/>
    <w:rsid w:val="00983C16"/>
    <w:rsid w:val="009A7736"/>
    <w:rsid w:val="009B0E5F"/>
    <w:rsid w:val="009B338D"/>
    <w:rsid w:val="009B449C"/>
    <w:rsid w:val="009B68E3"/>
    <w:rsid w:val="009C519D"/>
    <w:rsid w:val="009C7774"/>
    <w:rsid w:val="009D5E60"/>
    <w:rsid w:val="009D6941"/>
    <w:rsid w:val="009D72F2"/>
    <w:rsid w:val="009E03A7"/>
    <w:rsid w:val="009E0B42"/>
    <w:rsid w:val="009E2B19"/>
    <w:rsid w:val="009E4522"/>
    <w:rsid w:val="009F41AF"/>
    <w:rsid w:val="009F4ABD"/>
    <w:rsid w:val="009F4DA1"/>
    <w:rsid w:val="009F4FF7"/>
    <w:rsid w:val="00A001DA"/>
    <w:rsid w:val="00A039B5"/>
    <w:rsid w:val="00A050F2"/>
    <w:rsid w:val="00A05722"/>
    <w:rsid w:val="00A06030"/>
    <w:rsid w:val="00A11CC5"/>
    <w:rsid w:val="00A154E9"/>
    <w:rsid w:val="00A16618"/>
    <w:rsid w:val="00A3087B"/>
    <w:rsid w:val="00A354BD"/>
    <w:rsid w:val="00A3614B"/>
    <w:rsid w:val="00A36ECB"/>
    <w:rsid w:val="00A41945"/>
    <w:rsid w:val="00A45FAC"/>
    <w:rsid w:val="00A56288"/>
    <w:rsid w:val="00A57D90"/>
    <w:rsid w:val="00A64D97"/>
    <w:rsid w:val="00A74E9A"/>
    <w:rsid w:val="00A81725"/>
    <w:rsid w:val="00A87120"/>
    <w:rsid w:val="00A90280"/>
    <w:rsid w:val="00A91AAB"/>
    <w:rsid w:val="00A92B77"/>
    <w:rsid w:val="00A939BC"/>
    <w:rsid w:val="00A94CD4"/>
    <w:rsid w:val="00A94F41"/>
    <w:rsid w:val="00A976F8"/>
    <w:rsid w:val="00AA20AD"/>
    <w:rsid w:val="00AA3151"/>
    <w:rsid w:val="00AA32BF"/>
    <w:rsid w:val="00AA4CDC"/>
    <w:rsid w:val="00AA69B9"/>
    <w:rsid w:val="00AB4BAC"/>
    <w:rsid w:val="00AB5203"/>
    <w:rsid w:val="00AB5FEC"/>
    <w:rsid w:val="00AC1386"/>
    <w:rsid w:val="00AC26D4"/>
    <w:rsid w:val="00AC69FA"/>
    <w:rsid w:val="00AD3A61"/>
    <w:rsid w:val="00AD76F6"/>
    <w:rsid w:val="00AE4BF7"/>
    <w:rsid w:val="00AE51AA"/>
    <w:rsid w:val="00AF04A6"/>
    <w:rsid w:val="00AF1A31"/>
    <w:rsid w:val="00AF29AC"/>
    <w:rsid w:val="00AF4F59"/>
    <w:rsid w:val="00AF6328"/>
    <w:rsid w:val="00B01097"/>
    <w:rsid w:val="00B041F9"/>
    <w:rsid w:val="00B05F15"/>
    <w:rsid w:val="00B126BF"/>
    <w:rsid w:val="00B16672"/>
    <w:rsid w:val="00B20207"/>
    <w:rsid w:val="00B263DF"/>
    <w:rsid w:val="00B311EE"/>
    <w:rsid w:val="00B32E59"/>
    <w:rsid w:val="00B34D17"/>
    <w:rsid w:val="00B35DAA"/>
    <w:rsid w:val="00B42897"/>
    <w:rsid w:val="00B44585"/>
    <w:rsid w:val="00B456A4"/>
    <w:rsid w:val="00B45EF4"/>
    <w:rsid w:val="00B469F0"/>
    <w:rsid w:val="00B520A0"/>
    <w:rsid w:val="00B52EAD"/>
    <w:rsid w:val="00B64C42"/>
    <w:rsid w:val="00B65630"/>
    <w:rsid w:val="00B67255"/>
    <w:rsid w:val="00B7592F"/>
    <w:rsid w:val="00B805F7"/>
    <w:rsid w:val="00B819BA"/>
    <w:rsid w:val="00B822FB"/>
    <w:rsid w:val="00B85EFD"/>
    <w:rsid w:val="00B8715E"/>
    <w:rsid w:val="00B87C9F"/>
    <w:rsid w:val="00B92230"/>
    <w:rsid w:val="00B946AB"/>
    <w:rsid w:val="00BA1681"/>
    <w:rsid w:val="00BA27DE"/>
    <w:rsid w:val="00BA48A7"/>
    <w:rsid w:val="00BB2209"/>
    <w:rsid w:val="00BB7EED"/>
    <w:rsid w:val="00BC0458"/>
    <w:rsid w:val="00BC29F6"/>
    <w:rsid w:val="00BC3B83"/>
    <w:rsid w:val="00BC581A"/>
    <w:rsid w:val="00BC7F7E"/>
    <w:rsid w:val="00BD1351"/>
    <w:rsid w:val="00BE0BCA"/>
    <w:rsid w:val="00BE0CDE"/>
    <w:rsid w:val="00BE13F7"/>
    <w:rsid w:val="00BF42FB"/>
    <w:rsid w:val="00BF4378"/>
    <w:rsid w:val="00BF674B"/>
    <w:rsid w:val="00C016B0"/>
    <w:rsid w:val="00C056F6"/>
    <w:rsid w:val="00C12409"/>
    <w:rsid w:val="00C158C2"/>
    <w:rsid w:val="00C23D6A"/>
    <w:rsid w:val="00C24418"/>
    <w:rsid w:val="00C330CF"/>
    <w:rsid w:val="00C3368F"/>
    <w:rsid w:val="00C36785"/>
    <w:rsid w:val="00C37F5E"/>
    <w:rsid w:val="00C5223E"/>
    <w:rsid w:val="00C61D8F"/>
    <w:rsid w:val="00C631B0"/>
    <w:rsid w:val="00C6665D"/>
    <w:rsid w:val="00C67252"/>
    <w:rsid w:val="00C7051A"/>
    <w:rsid w:val="00C82160"/>
    <w:rsid w:val="00C84151"/>
    <w:rsid w:val="00C91C46"/>
    <w:rsid w:val="00C928C0"/>
    <w:rsid w:val="00C92F4D"/>
    <w:rsid w:val="00C93741"/>
    <w:rsid w:val="00CA2EAB"/>
    <w:rsid w:val="00CA5B2A"/>
    <w:rsid w:val="00CA5C87"/>
    <w:rsid w:val="00CA696C"/>
    <w:rsid w:val="00CA7B7A"/>
    <w:rsid w:val="00CA7DD4"/>
    <w:rsid w:val="00CB04A1"/>
    <w:rsid w:val="00CB30C8"/>
    <w:rsid w:val="00CC1B05"/>
    <w:rsid w:val="00CC4831"/>
    <w:rsid w:val="00CD1547"/>
    <w:rsid w:val="00CD1AE5"/>
    <w:rsid w:val="00CD47C9"/>
    <w:rsid w:val="00CE125C"/>
    <w:rsid w:val="00CE1DCF"/>
    <w:rsid w:val="00CE51C7"/>
    <w:rsid w:val="00CF078F"/>
    <w:rsid w:val="00CF209A"/>
    <w:rsid w:val="00CF5533"/>
    <w:rsid w:val="00CF5C70"/>
    <w:rsid w:val="00CF7B1F"/>
    <w:rsid w:val="00D12571"/>
    <w:rsid w:val="00D2053E"/>
    <w:rsid w:val="00D21EAB"/>
    <w:rsid w:val="00D37BC6"/>
    <w:rsid w:val="00D40CE1"/>
    <w:rsid w:val="00D44191"/>
    <w:rsid w:val="00D44D2F"/>
    <w:rsid w:val="00D47170"/>
    <w:rsid w:val="00D517FA"/>
    <w:rsid w:val="00D543F3"/>
    <w:rsid w:val="00D55AD4"/>
    <w:rsid w:val="00D72DC8"/>
    <w:rsid w:val="00D74ABE"/>
    <w:rsid w:val="00D77727"/>
    <w:rsid w:val="00D839DB"/>
    <w:rsid w:val="00D914CD"/>
    <w:rsid w:val="00D92700"/>
    <w:rsid w:val="00D927A0"/>
    <w:rsid w:val="00DA2859"/>
    <w:rsid w:val="00DA74E5"/>
    <w:rsid w:val="00DC0C37"/>
    <w:rsid w:val="00DC3A6B"/>
    <w:rsid w:val="00DD2FDA"/>
    <w:rsid w:val="00DD4281"/>
    <w:rsid w:val="00DE0402"/>
    <w:rsid w:val="00DE1083"/>
    <w:rsid w:val="00DE4F20"/>
    <w:rsid w:val="00DE61BE"/>
    <w:rsid w:val="00DE6613"/>
    <w:rsid w:val="00DF5680"/>
    <w:rsid w:val="00E01CBA"/>
    <w:rsid w:val="00E02C62"/>
    <w:rsid w:val="00E0518D"/>
    <w:rsid w:val="00E05E78"/>
    <w:rsid w:val="00E07D78"/>
    <w:rsid w:val="00E126C2"/>
    <w:rsid w:val="00E1278B"/>
    <w:rsid w:val="00E12BF7"/>
    <w:rsid w:val="00E213BA"/>
    <w:rsid w:val="00E21842"/>
    <w:rsid w:val="00E235EF"/>
    <w:rsid w:val="00E23937"/>
    <w:rsid w:val="00E2547D"/>
    <w:rsid w:val="00E34356"/>
    <w:rsid w:val="00E373F7"/>
    <w:rsid w:val="00E41CB3"/>
    <w:rsid w:val="00E43A02"/>
    <w:rsid w:val="00E43AF0"/>
    <w:rsid w:val="00E473AD"/>
    <w:rsid w:val="00E5150D"/>
    <w:rsid w:val="00E56823"/>
    <w:rsid w:val="00E72ABF"/>
    <w:rsid w:val="00E747CC"/>
    <w:rsid w:val="00E75470"/>
    <w:rsid w:val="00E7699E"/>
    <w:rsid w:val="00E77D3E"/>
    <w:rsid w:val="00E83E3B"/>
    <w:rsid w:val="00E90D53"/>
    <w:rsid w:val="00E913C1"/>
    <w:rsid w:val="00E915E3"/>
    <w:rsid w:val="00E929E8"/>
    <w:rsid w:val="00E937DF"/>
    <w:rsid w:val="00E97CD1"/>
    <w:rsid w:val="00EA189F"/>
    <w:rsid w:val="00EA638B"/>
    <w:rsid w:val="00EA63AD"/>
    <w:rsid w:val="00EA6582"/>
    <w:rsid w:val="00EB3804"/>
    <w:rsid w:val="00EB57ED"/>
    <w:rsid w:val="00EB7738"/>
    <w:rsid w:val="00EC0298"/>
    <w:rsid w:val="00EC41E0"/>
    <w:rsid w:val="00EC4CD5"/>
    <w:rsid w:val="00ED14BC"/>
    <w:rsid w:val="00ED1A4B"/>
    <w:rsid w:val="00EE0EEE"/>
    <w:rsid w:val="00EE2B3B"/>
    <w:rsid w:val="00EE4CCB"/>
    <w:rsid w:val="00EE6993"/>
    <w:rsid w:val="00EE6BEA"/>
    <w:rsid w:val="00EF4199"/>
    <w:rsid w:val="00EF4680"/>
    <w:rsid w:val="00EF48A5"/>
    <w:rsid w:val="00F012E3"/>
    <w:rsid w:val="00F04BA2"/>
    <w:rsid w:val="00F10381"/>
    <w:rsid w:val="00F16633"/>
    <w:rsid w:val="00F20263"/>
    <w:rsid w:val="00F232D9"/>
    <w:rsid w:val="00F237AD"/>
    <w:rsid w:val="00F24F30"/>
    <w:rsid w:val="00F2740E"/>
    <w:rsid w:val="00F27EBB"/>
    <w:rsid w:val="00F32C09"/>
    <w:rsid w:val="00F457B9"/>
    <w:rsid w:val="00F47841"/>
    <w:rsid w:val="00F5002F"/>
    <w:rsid w:val="00F5296A"/>
    <w:rsid w:val="00F56706"/>
    <w:rsid w:val="00F64161"/>
    <w:rsid w:val="00F6574E"/>
    <w:rsid w:val="00F668DB"/>
    <w:rsid w:val="00F7474C"/>
    <w:rsid w:val="00F779BA"/>
    <w:rsid w:val="00F81BD8"/>
    <w:rsid w:val="00F8429F"/>
    <w:rsid w:val="00F9241F"/>
    <w:rsid w:val="00F94B6A"/>
    <w:rsid w:val="00F97674"/>
    <w:rsid w:val="00FA105B"/>
    <w:rsid w:val="00FB3D60"/>
    <w:rsid w:val="00FC25BA"/>
    <w:rsid w:val="00FD1158"/>
    <w:rsid w:val="00FD5AE4"/>
    <w:rsid w:val="00FD5E8A"/>
    <w:rsid w:val="00FF270B"/>
    <w:rsid w:val="00FF2BD5"/>
    <w:rsid w:val="00FF4F33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91E162"/>
  <w15:chartTrackingRefBased/>
  <w15:docId w15:val="{76429B5F-518D-4ACA-8551-1A82191B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4956" w:firstLine="708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 w:cs="Arial"/>
      <w:i/>
      <w:iCs/>
      <w:sz w:val="20"/>
    </w:rPr>
  </w:style>
  <w:style w:type="paragraph" w:styleId="Nagwek4">
    <w:name w:val="heading 4"/>
    <w:basedOn w:val="Normalny"/>
    <w:next w:val="Normalny"/>
    <w:qFormat/>
    <w:pPr>
      <w:keepNext/>
      <w:spacing w:line="220" w:lineRule="auto"/>
      <w:jc w:val="right"/>
      <w:outlineLvl w:val="3"/>
    </w:pPr>
    <w:rPr>
      <w:rFonts w:ascii="Arial" w:hAnsi="Arial" w:cs="Arial"/>
      <w:b/>
      <w:bCs/>
      <w:sz w:val="2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b/>
      <w:bCs/>
      <w:sz w:val="20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qFormat/>
    <w:pPr>
      <w:keepNext/>
      <w:ind w:left="1410" w:hanging="1410"/>
      <w:outlineLvl w:val="6"/>
    </w:pPr>
    <w:rPr>
      <w:rFonts w:ascii="Arial" w:hAnsi="Arial" w:cs="Arial"/>
      <w:i/>
      <w:iCs/>
      <w:sz w:val="20"/>
    </w:rPr>
  </w:style>
  <w:style w:type="paragraph" w:styleId="Nagwek8">
    <w:name w:val="heading 8"/>
    <w:basedOn w:val="Normalny"/>
    <w:next w:val="Normalny"/>
    <w:qFormat/>
    <w:pPr>
      <w:keepNext/>
      <w:ind w:left="5664" w:firstLine="708"/>
      <w:outlineLvl w:val="7"/>
    </w:pPr>
    <w:rPr>
      <w:rFonts w:ascii="Arial" w:hAnsi="Arial" w:cs="Arial"/>
      <w:b/>
      <w:bCs/>
      <w:sz w:val="28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rFonts w:ascii="Arial" w:hAnsi="Arial" w:cs="Arial"/>
      <w:i/>
      <w:i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Tytu">
    <w:name w:val="Title"/>
    <w:basedOn w:val="Normalny"/>
    <w:qFormat/>
    <w:pPr>
      <w:jc w:val="center"/>
    </w:pPr>
    <w:rPr>
      <w:rFonts w:ascii="Arial" w:hAnsi="Arial"/>
      <w:b/>
      <w:bCs/>
    </w:rPr>
  </w:style>
  <w:style w:type="paragraph" w:styleId="Tekstpodstawowy2">
    <w:name w:val="Body Text 2"/>
    <w:basedOn w:val="Normalny"/>
    <w:rPr>
      <w:rFonts w:ascii="Arial" w:hAnsi="Arial" w:cs="Arial"/>
      <w:sz w:val="22"/>
    </w:rPr>
  </w:style>
  <w:style w:type="paragraph" w:styleId="Tekstpodstawowy3">
    <w:name w:val="Body Text 3"/>
    <w:basedOn w:val="Normalny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pPr>
      <w:spacing w:line="360" w:lineRule="auto"/>
      <w:ind w:firstLine="708"/>
      <w:jc w:val="both"/>
    </w:pPr>
    <w:rPr>
      <w:rFonts w:ascii="Arial" w:hAnsi="Arial" w:cs="Arial"/>
      <w:sz w:val="22"/>
    </w:rPr>
  </w:style>
  <w:style w:type="paragraph" w:styleId="Tekstpodstawowywcity2">
    <w:name w:val="Body Text Indent 2"/>
    <w:basedOn w:val="Normalny"/>
    <w:pPr>
      <w:ind w:left="5664"/>
    </w:pPr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</w:style>
  <w:style w:type="paragraph" w:styleId="Tekstpodstawowywcity3">
    <w:name w:val="Body Text Indent 3"/>
    <w:basedOn w:val="Normalny"/>
    <w:pPr>
      <w:ind w:left="5664"/>
    </w:pPr>
    <w:rPr>
      <w:rFonts w:ascii="Tahoma" w:hAnsi="Tahoma" w:cs="Tahoma"/>
      <w:color w:val="222222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semiHidden/>
    <w:rsid w:val="00D40CE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B0E5F"/>
    <w:pPr>
      <w:ind w:left="708"/>
    </w:pPr>
  </w:style>
  <w:style w:type="paragraph" w:styleId="Podtytu">
    <w:name w:val="Subtitle"/>
    <w:basedOn w:val="Normalny"/>
    <w:link w:val="PodtytuZnak"/>
    <w:qFormat/>
    <w:rsid w:val="00E937DF"/>
    <w:pPr>
      <w:jc w:val="center"/>
    </w:pPr>
    <w:rPr>
      <w:b/>
      <w:szCs w:val="20"/>
    </w:rPr>
  </w:style>
  <w:style w:type="character" w:customStyle="1" w:styleId="PodtytuZnak">
    <w:name w:val="Podtytuł Znak"/>
    <w:link w:val="Podtytu"/>
    <w:rsid w:val="00E937DF"/>
    <w:rPr>
      <w:b/>
      <w:sz w:val="24"/>
    </w:rPr>
  </w:style>
  <w:style w:type="paragraph" w:styleId="Bezodstpw">
    <w:name w:val="No Spacing"/>
    <w:uiPriority w:val="1"/>
    <w:qFormat/>
    <w:rsid w:val="007129D7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link w:val="Nagwek1"/>
    <w:rsid w:val="00B7592F"/>
    <w:rPr>
      <w:rFonts w:ascii="Arial" w:hAnsi="Arial" w:cs="Arial"/>
      <w:b/>
      <w:bCs/>
      <w:sz w:val="24"/>
      <w:szCs w:val="24"/>
    </w:rPr>
  </w:style>
  <w:style w:type="character" w:customStyle="1" w:styleId="nag211">
    <w:name w:val="nag2_11"/>
    <w:rsid w:val="00AF1A31"/>
    <w:rPr>
      <w:b w:val="0"/>
      <w:bCs w:val="0"/>
      <w:i/>
      <w:iCs/>
      <w:color w:val="004051"/>
      <w:sz w:val="28"/>
      <w:szCs w:val="28"/>
    </w:rPr>
  </w:style>
  <w:style w:type="character" w:customStyle="1" w:styleId="TekstpodstawowyZnak">
    <w:name w:val="Tekst podstawowy Znak"/>
    <w:link w:val="Tekstpodstawowy"/>
    <w:rsid w:val="005B0DEF"/>
    <w:rPr>
      <w:sz w:val="28"/>
    </w:rPr>
  </w:style>
  <w:style w:type="paragraph" w:customStyle="1" w:styleId="Default">
    <w:name w:val="Default"/>
    <w:rsid w:val="00FF2B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FR2">
    <w:name w:val="FR2"/>
    <w:rsid w:val="00F64161"/>
    <w:pPr>
      <w:widowControl w:val="0"/>
      <w:autoSpaceDE w:val="0"/>
      <w:autoSpaceDN w:val="0"/>
      <w:adjustRightInd w:val="0"/>
      <w:spacing w:before="260"/>
      <w:ind w:left="80"/>
      <w:jc w:val="center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Style1">
    <w:name w:val="Style 1"/>
    <w:uiPriority w:val="99"/>
    <w:rsid w:val="0069354C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Domylnaczcionkaakapitu"/>
    <w:rsid w:val="00FB3D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MAŁOPOLSKI ODDZIAL WOJEWÓDZKI</vt:lpstr>
    </vt:vector>
  </TitlesOfParts>
  <Company>Urzad Gminy Rzezawa</Company>
  <LinksUpToDate>false</LinksUpToDate>
  <CharactersWithSpaces>1184</CharactersWithSpaces>
  <SharedDoc>false</SharedDoc>
  <HLinks>
    <vt:vector size="6" baseType="variant">
      <vt:variant>
        <vt:i4>6488165</vt:i4>
      </vt:variant>
      <vt:variant>
        <vt:i4>0</vt:i4>
      </vt:variant>
      <vt:variant>
        <vt:i4>0</vt:i4>
      </vt:variant>
      <vt:variant>
        <vt:i4>5</vt:i4>
      </vt:variant>
      <vt:variant>
        <vt:lpwstr>http://www.rzezawa.pl/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MAŁOPOLSKI ODDZIAL WOJEWÓDZKI</dc:title>
  <dc:subject/>
  <dc:creator>Rachfał Andrzej</dc:creator>
  <cp:keywords/>
  <dc:description/>
  <cp:lastModifiedBy>Gmina Rzezawa</cp:lastModifiedBy>
  <cp:revision>6</cp:revision>
  <cp:lastPrinted>2017-03-16T07:19:00Z</cp:lastPrinted>
  <dcterms:created xsi:type="dcterms:W3CDTF">2017-04-11T09:03:00Z</dcterms:created>
  <dcterms:modified xsi:type="dcterms:W3CDTF">2017-05-31T08:54:00Z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1915004506</vt:i4>
  </property>
</Properties>
</file>